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5C009" w14:textId="7E47A3C9" w:rsidR="00A0273D" w:rsidRDefault="00A0273D" w:rsidP="004936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77E8">
        <w:rPr>
          <w:rFonts w:ascii="Times New Roman" w:hAnsi="Times New Roman" w:cs="Times New Roman"/>
          <w:color w:val="000000"/>
          <w:sz w:val="24"/>
          <w:szCs w:val="24"/>
        </w:rPr>
        <w:t xml:space="preserve">PROCESSO SELETIVO Nº </w:t>
      </w:r>
      <w:r w:rsidRPr="00887D24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6F76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87D24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4943C4" w:rsidRPr="00887D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24F23" w:rsidRPr="00887D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4F23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6F7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F76BB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724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6DA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proofErr w:type="gramEnd"/>
      <w:r w:rsidR="0049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6BB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49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7E8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984420" w:rsidRPr="003F77E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936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634AAF" w14:textId="77777777" w:rsidR="00FB2356" w:rsidRDefault="00FB2356" w:rsidP="004936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F6E057" w14:textId="3248254E" w:rsidR="00D87801" w:rsidRPr="00CD2A87" w:rsidRDefault="00CD2A87" w:rsidP="004936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CD2A87">
        <w:rPr>
          <w:rFonts w:ascii="Times New Roman" w:hAnsi="Times New Roman" w:cs="Times New Roman"/>
          <w:sz w:val="24"/>
          <w:szCs w:val="24"/>
          <w:u w:val="single"/>
        </w:rPr>
        <w:t>EDITAL DE PRORROGAÇÃO DE PRAZO</w:t>
      </w:r>
    </w:p>
    <w:bookmarkEnd w:id="0"/>
    <w:p w14:paraId="78A38B10" w14:textId="77777777" w:rsidR="006F76BB" w:rsidRDefault="006F76BB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1E9A4" w14:textId="54AC7F7C" w:rsidR="00567D0F" w:rsidRPr="00CD2E15" w:rsidRDefault="00567D0F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15">
        <w:rPr>
          <w:rFonts w:ascii="Times New Roman" w:hAnsi="Times New Roman" w:cs="Times New Roman"/>
          <w:color w:val="000000"/>
          <w:sz w:val="24"/>
          <w:szCs w:val="24"/>
        </w:rPr>
        <w:t>O Prefeito de Pinheiro Preto, Estado de Santa Catarina, no uso de suas atribuições legais, mediante as</w:t>
      </w:r>
    </w:p>
    <w:p w14:paraId="173D0948" w14:textId="77777777" w:rsidR="00567D0F" w:rsidRPr="00CD2E15" w:rsidRDefault="00567D0F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15">
        <w:rPr>
          <w:rFonts w:ascii="Times New Roman" w:hAnsi="Times New Roman" w:cs="Times New Roman"/>
          <w:color w:val="000000"/>
          <w:sz w:val="24"/>
          <w:szCs w:val="24"/>
        </w:rPr>
        <w:t>condições estipuladas neste Edital, em conformidade com a Constituição Federal e demais disposições</w:t>
      </w:r>
    </w:p>
    <w:p w14:paraId="1B99CB54" w14:textId="77777777" w:rsidR="00567D0F" w:rsidRPr="00CD2E15" w:rsidRDefault="00567D0F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15">
        <w:rPr>
          <w:rFonts w:ascii="Times New Roman" w:hAnsi="Times New Roman" w:cs="Times New Roman"/>
          <w:color w:val="000000"/>
          <w:sz w:val="24"/>
          <w:szCs w:val="24"/>
        </w:rPr>
        <w:t>atinentes à matéria, em conjunto com a Comissão Organizadora de Concursos, nomeada através da</w:t>
      </w:r>
    </w:p>
    <w:p w14:paraId="761A0385" w14:textId="13BD917E" w:rsidR="00567D0F" w:rsidRPr="00CD2E15" w:rsidRDefault="00567D0F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F48">
        <w:rPr>
          <w:rFonts w:ascii="Times New Roman" w:hAnsi="Times New Roman" w:cs="Times New Roman"/>
          <w:color w:val="000000"/>
          <w:sz w:val="24"/>
          <w:szCs w:val="24"/>
        </w:rPr>
        <w:t xml:space="preserve">Portaria </w:t>
      </w:r>
      <w:r w:rsidRPr="000D6F48">
        <w:rPr>
          <w:rFonts w:ascii="Times New Roman" w:hAnsi="Times New Roman" w:cs="Times New Roman"/>
          <w:sz w:val="24"/>
          <w:szCs w:val="24"/>
        </w:rPr>
        <w:t xml:space="preserve">n° </w:t>
      </w:r>
      <w:r w:rsidR="000D6F48" w:rsidRPr="000D6F48">
        <w:rPr>
          <w:rFonts w:ascii="Times New Roman" w:hAnsi="Times New Roman" w:cs="Times New Roman"/>
          <w:sz w:val="24"/>
          <w:szCs w:val="24"/>
        </w:rPr>
        <w:t>567</w:t>
      </w:r>
      <w:r w:rsidRPr="000D6F48">
        <w:rPr>
          <w:rFonts w:ascii="Times New Roman" w:hAnsi="Times New Roman" w:cs="Times New Roman"/>
          <w:sz w:val="24"/>
          <w:szCs w:val="24"/>
        </w:rPr>
        <w:t>/2019, resolve</w:t>
      </w:r>
      <w:r w:rsidR="000D2306" w:rsidRPr="000D6F4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256F05D" w14:textId="77777777" w:rsidR="00567D0F" w:rsidRPr="009602CB" w:rsidRDefault="00567D0F" w:rsidP="00553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0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TORNAR PÚBLICO</w:t>
      </w:r>
    </w:p>
    <w:p w14:paraId="5C4FD9A1" w14:textId="77777777" w:rsidR="00567D0F" w:rsidRPr="00CD2E15" w:rsidRDefault="00567D0F" w:rsidP="0055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CACD84" w14:textId="75323517" w:rsidR="00567D0F" w:rsidRPr="00CD2E15" w:rsidRDefault="00567D0F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1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D2E15" w:rsidRPr="00CD2E15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CD2E15">
        <w:rPr>
          <w:rFonts w:ascii="Times New Roman" w:hAnsi="Times New Roman" w:cs="Times New Roman"/>
          <w:color w:val="000000"/>
          <w:sz w:val="24"/>
          <w:szCs w:val="24"/>
        </w:rPr>
        <w:t xml:space="preserve"> - A </w:t>
      </w:r>
      <w:r w:rsidR="00CD2A87">
        <w:rPr>
          <w:rFonts w:ascii="Times New Roman" w:hAnsi="Times New Roman" w:cs="Times New Roman"/>
          <w:color w:val="000000"/>
          <w:sz w:val="24"/>
          <w:szCs w:val="24"/>
        </w:rPr>
        <w:t xml:space="preserve">prorrogação do prazo para anexação da prova de títulos do Processo </w:t>
      </w:r>
      <w:r w:rsidR="00CD2A87" w:rsidRPr="009602CB">
        <w:rPr>
          <w:rFonts w:ascii="Times New Roman" w:hAnsi="Times New Roman" w:cs="Times New Roman"/>
          <w:sz w:val="24"/>
          <w:szCs w:val="24"/>
        </w:rPr>
        <w:t>Seletivo</w:t>
      </w:r>
      <w:r w:rsidR="009602CB" w:rsidRPr="00CD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2E15">
        <w:rPr>
          <w:rFonts w:ascii="Times New Roman" w:hAnsi="Times New Roman" w:cs="Times New Roman"/>
          <w:color w:val="000000"/>
          <w:sz w:val="24"/>
          <w:szCs w:val="24"/>
        </w:rPr>
        <w:t>no 0</w:t>
      </w:r>
      <w:r w:rsidR="006F76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D2E15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CD2E15">
        <w:rPr>
          <w:rFonts w:ascii="Times New Roman" w:hAnsi="Times New Roman" w:cs="Times New Roman"/>
          <w:color w:val="000000"/>
          <w:sz w:val="24"/>
          <w:szCs w:val="24"/>
        </w:rPr>
        <w:t xml:space="preserve">2019, </w:t>
      </w:r>
      <w:r w:rsidR="00CD2A8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proofErr w:type="gramEnd"/>
      <w:r w:rsidR="00CD2A87">
        <w:rPr>
          <w:rFonts w:ascii="Times New Roman" w:hAnsi="Times New Roman" w:cs="Times New Roman"/>
          <w:color w:val="000000"/>
          <w:sz w:val="24"/>
          <w:szCs w:val="24"/>
        </w:rPr>
        <w:t xml:space="preserve"> presente poderá ser realizada até as 23horas e 59 minutos do dia 13/12/2019, </w:t>
      </w:r>
      <w:r w:rsidRPr="00CD2E15">
        <w:rPr>
          <w:rFonts w:ascii="Times New Roman" w:hAnsi="Times New Roman" w:cs="Times New Roman"/>
          <w:color w:val="000000"/>
          <w:sz w:val="24"/>
          <w:szCs w:val="24"/>
        </w:rPr>
        <w:t>nos termos da legislação pertinente e das normas estabelecidas no Edital de Abertura no</w:t>
      </w:r>
      <w:r w:rsidR="009602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2E1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F76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D2E15">
        <w:rPr>
          <w:rFonts w:ascii="Times New Roman" w:hAnsi="Times New Roman" w:cs="Times New Roman"/>
          <w:color w:val="000000"/>
          <w:sz w:val="24"/>
          <w:szCs w:val="24"/>
        </w:rPr>
        <w:t>/2019.</w:t>
      </w:r>
    </w:p>
    <w:p w14:paraId="77520478" w14:textId="76F7D990" w:rsidR="000D6F48" w:rsidRDefault="000D6F48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270C9" w14:textId="77777777" w:rsidR="00CD2A87" w:rsidRDefault="00CD2A87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AF826" w14:textId="77777777" w:rsidR="000D6F48" w:rsidRDefault="000D6F48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7E4B1" w14:textId="20826F0D" w:rsidR="00CD2E15" w:rsidRPr="00CD2E15" w:rsidRDefault="00D87801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E15">
        <w:rPr>
          <w:rFonts w:ascii="Times New Roman" w:hAnsi="Times New Roman" w:cs="Times New Roman"/>
          <w:sz w:val="24"/>
          <w:szCs w:val="24"/>
        </w:rPr>
        <w:t xml:space="preserve">Este Edital entra em vigor na data de sua publicação. </w:t>
      </w:r>
    </w:p>
    <w:p w14:paraId="157D38CE" w14:textId="0AF2E8C1" w:rsidR="00553DD9" w:rsidRDefault="00553DD9" w:rsidP="00553DD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D7FAC6" w14:textId="2FBC3C6C" w:rsidR="009F7A9F" w:rsidRDefault="009F7A9F" w:rsidP="00553DD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366C171" w14:textId="77777777" w:rsidR="009F7A9F" w:rsidRDefault="009F7A9F" w:rsidP="00553DD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FDDA2D" w14:textId="5061A8D0" w:rsidR="00CD2E15" w:rsidRPr="00CD2E15" w:rsidRDefault="00D87801" w:rsidP="00553DD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2E15">
        <w:rPr>
          <w:rFonts w:ascii="Times New Roman" w:hAnsi="Times New Roman" w:cs="Times New Roman"/>
          <w:sz w:val="24"/>
          <w:szCs w:val="24"/>
        </w:rPr>
        <w:t xml:space="preserve">Pinheiro Preto/SC, </w:t>
      </w:r>
      <w:r w:rsidR="00CD2A87">
        <w:rPr>
          <w:rFonts w:ascii="Times New Roman" w:hAnsi="Times New Roman" w:cs="Times New Roman"/>
          <w:sz w:val="24"/>
          <w:szCs w:val="24"/>
        </w:rPr>
        <w:t>09</w:t>
      </w:r>
      <w:r w:rsidRPr="00CD2E15">
        <w:rPr>
          <w:rFonts w:ascii="Times New Roman" w:hAnsi="Times New Roman" w:cs="Times New Roman"/>
          <w:sz w:val="24"/>
          <w:szCs w:val="24"/>
        </w:rPr>
        <w:t xml:space="preserve"> de </w:t>
      </w:r>
      <w:r w:rsidR="00CD2A87">
        <w:rPr>
          <w:rFonts w:ascii="Times New Roman" w:hAnsi="Times New Roman" w:cs="Times New Roman"/>
          <w:sz w:val="24"/>
          <w:szCs w:val="24"/>
        </w:rPr>
        <w:t>dezembro</w:t>
      </w:r>
      <w:r w:rsidRPr="00CD2E15">
        <w:rPr>
          <w:rFonts w:ascii="Times New Roman" w:hAnsi="Times New Roman" w:cs="Times New Roman"/>
          <w:sz w:val="24"/>
          <w:szCs w:val="24"/>
        </w:rPr>
        <w:t xml:space="preserve"> de 2019. </w:t>
      </w:r>
    </w:p>
    <w:p w14:paraId="2518DB3A" w14:textId="7C4853D1" w:rsidR="00CD2E15" w:rsidRDefault="00CD2E15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DC46891" w14:textId="77777777" w:rsidR="006759AD" w:rsidRDefault="006759AD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0001BDE" w14:textId="77777777" w:rsidR="00CD2E15" w:rsidRPr="009602CB" w:rsidRDefault="00CD2E15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EB272" w14:textId="1411AEE9" w:rsidR="00CD2E15" w:rsidRPr="009602CB" w:rsidRDefault="00D87801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>PEDRO RABUSKE</w:t>
      </w:r>
    </w:p>
    <w:p w14:paraId="64B0F9B2" w14:textId="056FCF54" w:rsidR="00CD2E15" w:rsidRPr="009602CB" w:rsidRDefault="00D87801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>Prefeito de Pinheiro Preto - SC</w:t>
      </w:r>
    </w:p>
    <w:p w14:paraId="56337DFF" w14:textId="420CC23D" w:rsidR="00CD2E15" w:rsidRDefault="00CD2E15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84669D" w14:textId="77777777" w:rsidR="00553DD9" w:rsidRPr="009602CB" w:rsidRDefault="00553DD9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B41868" w14:textId="77777777" w:rsidR="00CD2E15" w:rsidRPr="009602CB" w:rsidRDefault="00D87801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>ANA LAINE GRAHL</w:t>
      </w:r>
    </w:p>
    <w:p w14:paraId="72DFF046" w14:textId="21FE956A" w:rsidR="00CD2E15" w:rsidRPr="009602CB" w:rsidRDefault="00D87801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 xml:space="preserve">Presidente da Comissão Organizadora de </w:t>
      </w:r>
      <w:r w:rsidR="00CD2E15" w:rsidRPr="009602CB">
        <w:rPr>
          <w:rFonts w:ascii="Times New Roman" w:hAnsi="Times New Roman" w:cs="Times New Roman"/>
          <w:sz w:val="24"/>
          <w:szCs w:val="24"/>
        </w:rPr>
        <w:t>Processo Seletivo</w:t>
      </w:r>
    </w:p>
    <w:p w14:paraId="4AA27C67" w14:textId="636C0068" w:rsidR="00277E7D" w:rsidRDefault="00D87801" w:rsidP="00553D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>Município de Pinheiro Preto - SC</w:t>
      </w:r>
    </w:p>
    <w:sectPr w:rsidR="00277E7D" w:rsidSect="006759AD">
      <w:headerReference w:type="default" r:id="rId8"/>
      <w:pgSz w:w="11906" w:h="16838"/>
      <w:pgMar w:top="1134" w:right="991" w:bottom="1135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B7528" w14:textId="77777777" w:rsidR="00CA643C" w:rsidRDefault="00CA643C" w:rsidP="00EC0CFF">
      <w:pPr>
        <w:spacing w:after="0" w:line="240" w:lineRule="auto"/>
      </w:pPr>
      <w:r>
        <w:separator/>
      </w:r>
    </w:p>
  </w:endnote>
  <w:endnote w:type="continuationSeparator" w:id="0">
    <w:p w14:paraId="4A10DA55" w14:textId="77777777" w:rsidR="00CA643C" w:rsidRDefault="00CA643C" w:rsidP="00EC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B6B59" w14:textId="77777777" w:rsidR="00CA643C" w:rsidRDefault="00CA643C" w:rsidP="00EC0CFF">
      <w:pPr>
        <w:spacing w:after="0" w:line="240" w:lineRule="auto"/>
      </w:pPr>
      <w:r>
        <w:separator/>
      </w:r>
    </w:p>
  </w:footnote>
  <w:footnote w:type="continuationSeparator" w:id="0">
    <w:p w14:paraId="5EC0E6F2" w14:textId="77777777" w:rsidR="00CA643C" w:rsidRDefault="00CA643C" w:rsidP="00EC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8FA0" w14:textId="77777777" w:rsidR="0030793B" w:rsidRDefault="0030793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550F94" wp14:editId="5E4382EC">
              <wp:simplePos x="0" y="0"/>
              <wp:positionH relativeFrom="column">
                <wp:posOffset>4518660</wp:posOffset>
              </wp:positionH>
              <wp:positionV relativeFrom="paragraph">
                <wp:posOffset>-208280</wp:posOffset>
              </wp:positionV>
              <wp:extent cx="1619250" cy="638175"/>
              <wp:effectExtent l="0" t="0" r="0" b="9525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22CFD" w14:textId="77777777" w:rsidR="0030793B" w:rsidRDefault="0030793B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63C1A25" wp14:editId="7AC3E211">
                                <wp:extent cx="1459865" cy="581025"/>
                                <wp:effectExtent l="0" t="0" r="0" b="952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NG Logo A.S. Instituto-01 (2)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498" t="21807" r="8765" b="3707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4183" cy="58274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50F94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355.8pt;margin-top:-16.4pt;width:127.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" fillcolor="white [3201]" stroked="f" strokeweight=".5pt">
              <v:textbox>
                <w:txbxContent>
                  <w:p w14:paraId="44922CFD" w14:textId="77777777" w:rsidR="0030793B" w:rsidRDefault="0030793B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63C1A25" wp14:editId="7AC3E211">
                          <wp:extent cx="1459865" cy="581025"/>
                          <wp:effectExtent l="0" t="0" r="0" b="952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NG Logo A.S. Instituto-01 (2).pn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498" t="21807" r="8765" b="3707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64183" cy="58274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026FA0" wp14:editId="7B81296F">
              <wp:simplePos x="0" y="0"/>
              <wp:positionH relativeFrom="column">
                <wp:posOffset>1003935</wp:posOffset>
              </wp:positionH>
              <wp:positionV relativeFrom="paragraph">
                <wp:posOffset>-160655</wp:posOffset>
              </wp:positionV>
              <wp:extent cx="3086100" cy="600075"/>
              <wp:effectExtent l="0" t="0" r="0" b="9525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9F98C" w14:textId="77777777" w:rsidR="0030793B" w:rsidRDefault="0030793B">
                          <w:pPr>
                            <w:rPr>
                              <w:noProof/>
                              <w:lang w:eastAsia="pt-BR"/>
                            </w:rPr>
                          </w:pPr>
                          <w:r w:rsidRPr="005B5CAD">
                            <w:rPr>
                              <w:noProof/>
                              <w:lang w:eastAsia="pt-BR"/>
                            </w:rPr>
                            <w:t>ESTADO DE SANTA CATARINA</w:t>
                          </w:r>
                        </w:p>
                        <w:p w14:paraId="17E75BCA" w14:textId="575788DA" w:rsidR="0030793B" w:rsidRDefault="0030793B">
                          <w:r w:rsidRPr="005B5CAD">
                            <w:rPr>
                              <w:noProof/>
                              <w:lang w:eastAsia="pt-BR"/>
                            </w:rPr>
                            <w:t xml:space="preserve">PREFEITURA MUNICIPAL DE PINHEIRO PRETO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26FA0" id="Caixa de texto 9" o:spid="_x0000_s1027" type="#_x0000_t202" style="position:absolute;margin-left:79.05pt;margin-top:-12.65pt;width:243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" fillcolor="white [3201]" stroked="f" strokeweight=".5pt">
              <v:textbox>
                <w:txbxContent>
                  <w:p w14:paraId="5429F98C" w14:textId="77777777" w:rsidR="0030793B" w:rsidRDefault="0030793B">
                    <w:pPr>
                      <w:rPr>
                        <w:noProof/>
                        <w:lang w:eastAsia="pt-BR"/>
                      </w:rPr>
                    </w:pPr>
                    <w:r w:rsidRPr="005B5CAD">
                      <w:rPr>
                        <w:noProof/>
                        <w:lang w:eastAsia="pt-BR"/>
                      </w:rPr>
                      <w:t>ESTADO DE SANTA CATARINA</w:t>
                    </w:r>
                  </w:p>
                  <w:p w14:paraId="17E75BCA" w14:textId="575788DA" w:rsidR="0030793B" w:rsidRDefault="0030793B">
                    <w:r w:rsidRPr="005B5CAD">
                      <w:rPr>
                        <w:noProof/>
                        <w:lang w:eastAsia="pt-BR"/>
                      </w:rPr>
                      <w:t xml:space="preserve">PREFEITURA MUNICIPAL DE PINHEIRO PRETO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1F7F23" wp14:editId="445D2646">
              <wp:simplePos x="0" y="0"/>
              <wp:positionH relativeFrom="margin">
                <wp:posOffset>3175</wp:posOffset>
              </wp:positionH>
              <wp:positionV relativeFrom="margin">
                <wp:posOffset>-795020</wp:posOffset>
              </wp:positionV>
              <wp:extent cx="6181725" cy="796290"/>
              <wp:effectExtent l="0" t="0" r="9525" b="3810"/>
              <wp:wrapSquare wrapText="left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72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A2609" w14:textId="77777777" w:rsidR="0030793B" w:rsidRPr="00162DF4" w:rsidRDefault="0030793B" w:rsidP="00944200">
                          <w:pPr>
                            <w:pStyle w:val="Cabealho"/>
                            <w:outlineLvl w:val="0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7C4A448" wp14:editId="5DDF2C9B">
                                <wp:extent cx="488315" cy="695960"/>
                                <wp:effectExtent l="0" t="0" r="6985" b="889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nheiro pret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88315" cy="695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t-BR"/>
                            </w:rPr>
                            <w:t xml:space="preserve">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1F7F23" id="Caixa de Texto 2" o:spid="_x0000_s1028" type="#_x0000_t202" style="position:absolute;margin-left:.25pt;margin-top:-62.6pt;width:486.75pt;height:6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" stroked="f">
              <v:textbox>
                <w:txbxContent>
                  <w:p w14:paraId="567A2609" w14:textId="77777777" w:rsidR="0030793B" w:rsidRPr="00162DF4" w:rsidRDefault="0030793B" w:rsidP="00944200">
                    <w:pPr>
                      <w:pStyle w:val="Cabealho"/>
                      <w:outlineLvl w:val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7C4A448" wp14:editId="5DDF2C9B">
                          <wp:extent cx="488315" cy="695960"/>
                          <wp:effectExtent l="0" t="0" r="6985" b="889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nheiro pret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8315" cy="695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t-BR"/>
                      </w:rPr>
                      <w:t xml:space="preserve">                                                               </w:t>
                    </w:r>
                  </w:p>
                </w:txbxContent>
              </v:textbox>
              <w10:wrap type="square" side="left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32268"/>
    <w:multiLevelType w:val="hybridMultilevel"/>
    <w:tmpl w:val="9AC01E9A"/>
    <w:lvl w:ilvl="0" w:tplc="C590B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5CC"/>
    <w:multiLevelType w:val="multilevel"/>
    <w:tmpl w:val="0800294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3D"/>
    <w:rsid w:val="00001704"/>
    <w:rsid w:val="00005A25"/>
    <w:rsid w:val="00034ABA"/>
    <w:rsid w:val="00043662"/>
    <w:rsid w:val="00053954"/>
    <w:rsid w:val="00082F98"/>
    <w:rsid w:val="0008448F"/>
    <w:rsid w:val="000A61D4"/>
    <w:rsid w:val="000B7593"/>
    <w:rsid w:val="000C09E2"/>
    <w:rsid w:val="000C541A"/>
    <w:rsid w:val="000C5892"/>
    <w:rsid w:val="000D2306"/>
    <w:rsid w:val="000D39B0"/>
    <w:rsid w:val="000D6F48"/>
    <w:rsid w:val="000E21E6"/>
    <w:rsid w:val="000E221D"/>
    <w:rsid w:val="000F4D53"/>
    <w:rsid w:val="00106F31"/>
    <w:rsid w:val="0011252A"/>
    <w:rsid w:val="00117DFA"/>
    <w:rsid w:val="001238D2"/>
    <w:rsid w:val="00130A68"/>
    <w:rsid w:val="0014769D"/>
    <w:rsid w:val="00147BA9"/>
    <w:rsid w:val="00152141"/>
    <w:rsid w:val="001531EE"/>
    <w:rsid w:val="00165637"/>
    <w:rsid w:val="00167E67"/>
    <w:rsid w:val="0017424D"/>
    <w:rsid w:val="00174A55"/>
    <w:rsid w:val="0017782A"/>
    <w:rsid w:val="001863C3"/>
    <w:rsid w:val="00187E0C"/>
    <w:rsid w:val="00197F51"/>
    <w:rsid w:val="001A2653"/>
    <w:rsid w:val="001B3464"/>
    <w:rsid w:val="001C4326"/>
    <w:rsid w:val="001D2348"/>
    <w:rsid w:val="001D4057"/>
    <w:rsid w:val="001E38DB"/>
    <w:rsid w:val="001E6B12"/>
    <w:rsid w:val="001F008D"/>
    <w:rsid w:val="001F152B"/>
    <w:rsid w:val="002125A5"/>
    <w:rsid w:val="002128EE"/>
    <w:rsid w:val="00215609"/>
    <w:rsid w:val="00233B62"/>
    <w:rsid w:val="00236BBE"/>
    <w:rsid w:val="002706E6"/>
    <w:rsid w:val="00277E7D"/>
    <w:rsid w:val="002916A8"/>
    <w:rsid w:val="00293FE6"/>
    <w:rsid w:val="002A5C7A"/>
    <w:rsid w:val="002B5284"/>
    <w:rsid w:val="002B69D7"/>
    <w:rsid w:val="002C62E5"/>
    <w:rsid w:val="002D01FB"/>
    <w:rsid w:val="002E107F"/>
    <w:rsid w:val="002F3A70"/>
    <w:rsid w:val="002F5F39"/>
    <w:rsid w:val="00302408"/>
    <w:rsid w:val="00302BC2"/>
    <w:rsid w:val="0030793B"/>
    <w:rsid w:val="00314988"/>
    <w:rsid w:val="0032076B"/>
    <w:rsid w:val="00326D9A"/>
    <w:rsid w:val="003332F5"/>
    <w:rsid w:val="003355E0"/>
    <w:rsid w:val="00336813"/>
    <w:rsid w:val="0034300E"/>
    <w:rsid w:val="0034428B"/>
    <w:rsid w:val="0035711D"/>
    <w:rsid w:val="003611CB"/>
    <w:rsid w:val="00380FB8"/>
    <w:rsid w:val="00387B01"/>
    <w:rsid w:val="00394722"/>
    <w:rsid w:val="00397836"/>
    <w:rsid w:val="003A1FC9"/>
    <w:rsid w:val="003C0399"/>
    <w:rsid w:val="003D4EE1"/>
    <w:rsid w:val="003E0F09"/>
    <w:rsid w:val="003E6A00"/>
    <w:rsid w:val="003F1CFA"/>
    <w:rsid w:val="003F77E8"/>
    <w:rsid w:val="00401985"/>
    <w:rsid w:val="00417E5F"/>
    <w:rsid w:val="00426F4E"/>
    <w:rsid w:val="00427B40"/>
    <w:rsid w:val="0043691D"/>
    <w:rsid w:val="004432FE"/>
    <w:rsid w:val="00444457"/>
    <w:rsid w:val="004458CB"/>
    <w:rsid w:val="00447419"/>
    <w:rsid w:val="0045313F"/>
    <w:rsid w:val="0046067C"/>
    <w:rsid w:val="00470B38"/>
    <w:rsid w:val="00474832"/>
    <w:rsid w:val="004936DA"/>
    <w:rsid w:val="004943C4"/>
    <w:rsid w:val="004958D6"/>
    <w:rsid w:val="004A3216"/>
    <w:rsid w:val="004B0F5D"/>
    <w:rsid w:val="004C5B03"/>
    <w:rsid w:val="004D1824"/>
    <w:rsid w:val="004E001F"/>
    <w:rsid w:val="004F075A"/>
    <w:rsid w:val="004F24B5"/>
    <w:rsid w:val="0050321D"/>
    <w:rsid w:val="0050679F"/>
    <w:rsid w:val="00506BFF"/>
    <w:rsid w:val="00514A7A"/>
    <w:rsid w:val="0051642A"/>
    <w:rsid w:val="005306A8"/>
    <w:rsid w:val="00530F91"/>
    <w:rsid w:val="00532311"/>
    <w:rsid w:val="005347A5"/>
    <w:rsid w:val="00541405"/>
    <w:rsid w:val="00553DD9"/>
    <w:rsid w:val="00555AD9"/>
    <w:rsid w:val="005661E9"/>
    <w:rsid w:val="00567D0F"/>
    <w:rsid w:val="00567E96"/>
    <w:rsid w:val="00567EB0"/>
    <w:rsid w:val="00572592"/>
    <w:rsid w:val="0057368B"/>
    <w:rsid w:val="005746E4"/>
    <w:rsid w:val="00575EC9"/>
    <w:rsid w:val="00581969"/>
    <w:rsid w:val="0058614F"/>
    <w:rsid w:val="00587B83"/>
    <w:rsid w:val="00592018"/>
    <w:rsid w:val="00593D6C"/>
    <w:rsid w:val="005A1214"/>
    <w:rsid w:val="005B3033"/>
    <w:rsid w:val="005B46DF"/>
    <w:rsid w:val="005B5CAD"/>
    <w:rsid w:val="005B7FEB"/>
    <w:rsid w:val="005C3728"/>
    <w:rsid w:val="005C5355"/>
    <w:rsid w:val="005C60A1"/>
    <w:rsid w:val="005C60C0"/>
    <w:rsid w:val="005C681E"/>
    <w:rsid w:val="005D5518"/>
    <w:rsid w:val="005D6AF8"/>
    <w:rsid w:val="005E1374"/>
    <w:rsid w:val="005E3A3C"/>
    <w:rsid w:val="005F4910"/>
    <w:rsid w:val="005F77C1"/>
    <w:rsid w:val="006072FF"/>
    <w:rsid w:val="00612663"/>
    <w:rsid w:val="00612C4F"/>
    <w:rsid w:val="00614E48"/>
    <w:rsid w:val="006309C6"/>
    <w:rsid w:val="00637B4C"/>
    <w:rsid w:val="00645974"/>
    <w:rsid w:val="0065602A"/>
    <w:rsid w:val="00657D55"/>
    <w:rsid w:val="00663B51"/>
    <w:rsid w:val="00665555"/>
    <w:rsid w:val="00665F61"/>
    <w:rsid w:val="006713D2"/>
    <w:rsid w:val="006759AD"/>
    <w:rsid w:val="00690C0D"/>
    <w:rsid w:val="006B138C"/>
    <w:rsid w:val="006B1EE0"/>
    <w:rsid w:val="006B57E3"/>
    <w:rsid w:val="006B7FC0"/>
    <w:rsid w:val="006C23CB"/>
    <w:rsid w:val="006C7D49"/>
    <w:rsid w:val="006D15BE"/>
    <w:rsid w:val="006D235D"/>
    <w:rsid w:val="006F0D13"/>
    <w:rsid w:val="006F0FDB"/>
    <w:rsid w:val="006F1A09"/>
    <w:rsid w:val="006F76BB"/>
    <w:rsid w:val="007063D6"/>
    <w:rsid w:val="007240DE"/>
    <w:rsid w:val="00724F23"/>
    <w:rsid w:val="00732E2A"/>
    <w:rsid w:val="00751C0F"/>
    <w:rsid w:val="00754066"/>
    <w:rsid w:val="00763687"/>
    <w:rsid w:val="0076372F"/>
    <w:rsid w:val="00767342"/>
    <w:rsid w:val="007722D4"/>
    <w:rsid w:val="007818D2"/>
    <w:rsid w:val="007A0BDD"/>
    <w:rsid w:val="007B2555"/>
    <w:rsid w:val="007C210C"/>
    <w:rsid w:val="007C652D"/>
    <w:rsid w:val="007C7EC7"/>
    <w:rsid w:val="007F5805"/>
    <w:rsid w:val="007F6CC6"/>
    <w:rsid w:val="00803337"/>
    <w:rsid w:val="008036CC"/>
    <w:rsid w:val="008124BC"/>
    <w:rsid w:val="0081456D"/>
    <w:rsid w:val="00817901"/>
    <w:rsid w:val="0082194A"/>
    <w:rsid w:val="00821EB6"/>
    <w:rsid w:val="00824BC5"/>
    <w:rsid w:val="00831256"/>
    <w:rsid w:val="0083360F"/>
    <w:rsid w:val="0083499F"/>
    <w:rsid w:val="00842698"/>
    <w:rsid w:val="00847250"/>
    <w:rsid w:val="00862ABC"/>
    <w:rsid w:val="00862B81"/>
    <w:rsid w:val="00870CCA"/>
    <w:rsid w:val="0087318B"/>
    <w:rsid w:val="00873DF2"/>
    <w:rsid w:val="00881D2B"/>
    <w:rsid w:val="008821A2"/>
    <w:rsid w:val="00885432"/>
    <w:rsid w:val="00887D24"/>
    <w:rsid w:val="008937B1"/>
    <w:rsid w:val="008942B9"/>
    <w:rsid w:val="00894302"/>
    <w:rsid w:val="00895BEA"/>
    <w:rsid w:val="00897B88"/>
    <w:rsid w:val="008A0231"/>
    <w:rsid w:val="008A1763"/>
    <w:rsid w:val="008B0768"/>
    <w:rsid w:val="008B1CF7"/>
    <w:rsid w:val="008B3BCE"/>
    <w:rsid w:val="008B5A38"/>
    <w:rsid w:val="008E20FD"/>
    <w:rsid w:val="008E4156"/>
    <w:rsid w:val="008F22E0"/>
    <w:rsid w:val="008F5712"/>
    <w:rsid w:val="00900595"/>
    <w:rsid w:val="009061AC"/>
    <w:rsid w:val="00911EEF"/>
    <w:rsid w:val="00915D8E"/>
    <w:rsid w:val="00922B0A"/>
    <w:rsid w:val="00925CB6"/>
    <w:rsid w:val="00931796"/>
    <w:rsid w:val="00944200"/>
    <w:rsid w:val="009447A7"/>
    <w:rsid w:val="00944817"/>
    <w:rsid w:val="00944B84"/>
    <w:rsid w:val="0095071F"/>
    <w:rsid w:val="00951161"/>
    <w:rsid w:val="00953566"/>
    <w:rsid w:val="009546F6"/>
    <w:rsid w:val="0095480A"/>
    <w:rsid w:val="00957D36"/>
    <w:rsid w:val="009602CB"/>
    <w:rsid w:val="009645B2"/>
    <w:rsid w:val="00971E90"/>
    <w:rsid w:val="00984420"/>
    <w:rsid w:val="00984D81"/>
    <w:rsid w:val="00992DAF"/>
    <w:rsid w:val="009B0693"/>
    <w:rsid w:val="009C1A3E"/>
    <w:rsid w:val="009C4533"/>
    <w:rsid w:val="009F1BA8"/>
    <w:rsid w:val="009F7A9F"/>
    <w:rsid w:val="00A0273D"/>
    <w:rsid w:val="00A12D07"/>
    <w:rsid w:val="00A14010"/>
    <w:rsid w:val="00A34D3E"/>
    <w:rsid w:val="00A37818"/>
    <w:rsid w:val="00A43D37"/>
    <w:rsid w:val="00A52BFC"/>
    <w:rsid w:val="00A550A3"/>
    <w:rsid w:val="00A56A3E"/>
    <w:rsid w:val="00A629AC"/>
    <w:rsid w:val="00A668AC"/>
    <w:rsid w:val="00A740AF"/>
    <w:rsid w:val="00A803BC"/>
    <w:rsid w:val="00A80FF0"/>
    <w:rsid w:val="00A84F1F"/>
    <w:rsid w:val="00A90223"/>
    <w:rsid w:val="00A930D5"/>
    <w:rsid w:val="00AB091A"/>
    <w:rsid w:val="00AC0404"/>
    <w:rsid w:val="00AC37F7"/>
    <w:rsid w:val="00AD1EE2"/>
    <w:rsid w:val="00B01041"/>
    <w:rsid w:val="00B031ED"/>
    <w:rsid w:val="00B064C3"/>
    <w:rsid w:val="00B07227"/>
    <w:rsid w:val="00B23C18"/>
    <w:rsid w:val="00B444C5"/>
    <w:rsid w:val="00B46F05"/>
    <w:rsid w:val="00B510AC"/>
    <w:rsid w:val="00B510C8"/>
    <w:rsid w:val="00B51D50"/>
    <w:rsid w:val="00B63CA4"/>
    <w:rsid w:val="00B66D1F"/>
    <w:rsid w:val="00B7627E"/>
    <w:rsid w:val="00B81B1D"/>
    <w:rsid w:val="00B96BC0"/>
    <w:rsid w:val="00BB0B5B"/>
    <w:rsid w:val="00BE36A5"/>
    <w:rsid w:val="00BE4C05"/>
    <w:rsid w:val="00BE65BD"/>
    <w:rsid w:val="00BF10E6"/>
    <w:rsid w:val="00BF1640"/>
    <w:rsid w:val="00BF64F5"/>
    <w:rsid w:val="00BF70C3"/>
    <w:rsid w:val="00BF73BD"/>
    <w:rsid w:val="00C03B30"/>
    <w:rsid w:val="00C07E20"/>
    <w:rsid w:val="00C11F3F"/>
    <w:rsid w:val="00C21D8C"/>
    <w:rsid w:val="00C25C2F"/>
    <w:rsid w:val="00C37B33"/>
    <w:rsid w:val="00C37BB2"/>
    <w:rsid w:val="00C44C88"/>
    <w:rsid w:val="00C4530E"/>
    <w:rsid w:val="00C50E0D"/>
    <w:rsid w:val="00C57924"/>
    <w:rsid w:val="00C607EF"/>
    <w:rsid w:val="00C66C8F"/>
    <w:rsid w:val="00C67A68"/>
    <w:rsid w:val="00C82A7E"/>
    <w:rsid w:val="00CA643C"/>
    <w:rsid w:val="00CB45DB"/>
    <w:rsid w:val="00CB523C"/>
    <w:rsid w:val="00CB5633"/>
    <w:rsid w:val="00CC4ADC"/>
    <w:rsid w:val="00CD2A87"/>
    <w:rsid w:val="00CD2E15"/>
    <w:rsid w:val="00CD3E57"/>
    <w:rsid w:val="00D00E97"/>
    <w:rsid w:val="00D11C37"/>
    <w:rsid w:val="00D11F5C"/>
    <w:rsid w:val="00D12290"/>
    <w:rsid w:val="00D20374"/>
    <w:rsid w:val="00D215D6"/>
    <w:rsid w:val="00D31507"/>
    <w:rsid w:val="00D32686"/>
    <w:rsid w:val="00D43EB0"/>
    <w:rsid w:val="00D44241"/>
    <w:rsid w:val="00D46FA2"/>
    <w:rsid w:val="00D52FF4"/>
    <w:rsid w:val="00D55A16"/>
    <w:rsid w:val="00D62FA5"/>
    <w:rsid w:val="00D6412E"/>
    <w:rsid w:val="00D66546"/>
    <w:rsid w:val="00D723DF"/>
    <w:rsid w:val="00D73A52"/>
    <w:rsid w:val="00D740B3"/>
    <w:rsid w:val="00D74C6D"/>
    <w:rsid w:val="00D8568C"/>
    <w:rsid w:val="00D85BBF"/>
    <w:rsid w:val="00D87801"/>
    <w:rsid w:val="00DB304B"/>
    <w:rsid w:val="00DB67DB"/>
    <w:rsid w:val="00DC1A3C"/>
    <w:rsid w:val="00DC3828"/>
    <w:rsid w:val="00DC4B83"/>
    <w:rsid w:val="00DD496C"/>
    <w:rsid w:val="00DE307D"/>
    <w:rsid w:val="00DF04AC"/>
    <w:rsid w:val="00DF4987"/>
    <w:rsid w:val="00E2503B"/>
    <w:rsid w:val="00E460DE"/>
    <w:rsid w:val="00E60A5D"/>
    <w:rsid w:val="00E74490"/>
    <w:rsid w:val="00E77530"/>
    <w:rsid w:val="00E86DB7"/>
    <w:rsid w:val="00EA7430"/>
    <w:rsid w:val="00EB6517"/>
    <w:rsid w:val="00EC0CFF"/>
    <w:rsid w:val="00EC4EA5"/>
    <w:rsid w:val="00ED0850"/>
    <w:rsid w:val="00ED1918"/>
    <w:rsid w:val="00EE1010"/>
    <w:rsid w:val="00EF5F19"/>
    <w:rsid w:val="00F05839"/>
    <w:rsid w:val="00F06CE4"/>
    <w:rsid w:val="00F16DEE"/>
    <w:rsid w:val="00F207D9"/>
    <w:rsid w:val="00F24F81"/>
    <w:rsid w:val="00F27B2C"/>
    <w:rsid w:val="00F415C1"/>
    <w:rsid w:val="00F46D87"/>
    <w:rsid w:val="00F47A0C"/>
    <w:rsid w:val="00F56073"/>
    <w:rsid w:val="00F62097"/>
    <w:rsid w:val="00F625A9"/>
    <w:rsid w:val="00F649E0"/>
    <w:rsid w:val="00F7078F"/>
    <w:rsid w:val="00F76BEE"/>
    <w:rsid w:val="00F85588"/>
    <w:rsid w:val="00F86DA1"/>
    <w:rsid w:val="00F9462B"/>
    <w:rsid w:val="00FA776F"/>
    <w:rsid w:val="00FB167C"/>
    <w:rsid w:val="00FB2356"/>
    <w:rsid w:val="00FC1B71"/>
    <w:rsid w:val="00FD5D0E"/>
    <w:rsid w:val="00FE5121"/>
    <w:rsid w:val="00FF20A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0E7B6"/>
  <w15:docId w15:val="{27E0F984-9FF3-4963-9273-90E4ADE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5555"/>
    <w:pPr>
      <w:ind w:left="720"/>
      <w:contextualSpacing/>
    </w:pPr>
  </w:style>
  <w:style w:type="table" w:styleId="Tabelacomgrade">
    <w:name w:val="Table Grid"/>
    <w:basedOn w:val="Tabelanormal"/>
    <w:uiPriority w:val="39"/>
    <w:rsid w:val="0061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0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0CFF"/>
  </w:style>
  <w:style w:type="paragraph" w:styleId="Rodap">
    <w:name w:val="footer"/>
    <w:basedOn w:val="Normal"/>
    <w:link w:val="RodapChar"/>
    <w:uiPriority w:val="99"/>
    <w:unhideWhenUsed/>
    <w:rsid w:val="00EC0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CFF"/>
  </w:style>
  <w:style w:type="character" w:styleId="Hyperlink">
    <w:name w:val="Hyperlink"/>
    <w:basedOn w:val="Fontepargpadro"/>
    <w:uiPriority w:val="99"/>
    <w:unhideWhenUsed/>
    <w:rsid w:val="00A80FF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52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937B1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944B8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63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069B-3B1F-4254-A656-8F143061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2019-08-14T13:24:00Z</cp:lastPrinted>
  <dcterms:created xsi:type="dcterms:W3CDTF">2019-12-09T00:22:00Z</dcterms:created>
  <dcterms:modified xsi:type="dcterms:W3CDTF">2019-12-09T00:22:00Z</dcterms:modified>
</cp:coreProperties>
</file>