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C009" w14:textId="7E47A3C9" w:rsidR="00A0273D" w:rsidRDefault="00A0273D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77E8">
        <w:rPr>
          <w:rFonts w:ascii="Times New Roman" w:hAnsi="Times New Roman" w:cs="Times New Roman"/>
          <w:color w:val="000000"/>
          <w:sz w:val="24"/>
          <w:szCs w:val="24"/>
        </w:rPr>
        <w:t xml:space="preserve">PROCESSO SELETIVO Nº 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7D2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4943C4" w:rsidRPr="00887D2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24F23" w:rsidRPr="00887D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76B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724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proofErr w:type="gramEnd"/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7E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984420" w:rsidRPr="003F77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93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634AAF" w14:textId="77777777" w:rsidR="00FB2356" w:rsidRDefault="00FB2356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6E057" w14:textId="68488A71" w:rsidR="00D87801" w:rsidRPr="00CD2E15" w:rsidRDefault="00D87801" w:rsidP="004936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>Edital de Isenção n.º 0</w:t>
      </w:r>
      <w:r w:rsidR="000D39B0">
        <w:rPr>
          <w:rFonts w:ascii="Times New Roman" w:hAnsi="Times New Roman" w:cs="Times New Roman"/>
          <w:sz w:val="24"/>
          <w:szCs w:val="24"/>
        </w:rPr>
        <w:t>3</w:t>
      </w:r>
      <w:r w:rsidRPr="00CD2E15">
        <w:rPr>
          <w:rFonts w:ascii="Times New Roman" w:hAnsi="Times New Roman" w:cs="Times New Roman"/>
          <w:sz w:val="24"/>
          <w:szCs w:val="24"/>
        </w:rPr>
        <w:t>/2019</w:t>
      </w:r>
    </w:p>
    <w:p w14:paraId="78A38B10" w14:textId="77777777" w:rsidR="006F76BB" w:rsidRDefault="006F76BB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1E9A4" w14:textId="54AC7F7C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O Prefeito de Pinheiro Preto, Estado de Santa Catarina, no uso de suas atribuições legais, mediante as</w:t>
      </w:r>
    </w:p>
    <w:p w14:paraId="173D0948" w14:textId="77777777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condições estipuladas neste Edital, em conformidade com a Constituição Federal e demais disposições</w:t>
      </w:r>
    </w:p>
    <w:p w14:paraId="1B99CB54" w14:textId="77777777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atinentes à matéria, em conjunto com a Comissão Organizadora de Concursos, nomeada através da</w:t>
      </w:r>
    </w:p>
    <w:p w14:paraId="761A0385" w14:textId="13BD917E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48">
        <w:rPr>
          <w:rFonts w:ascii="Times New Roman" w:hAnsi="Times New Roman" w:cs="Times New Roman"/>
          <w:color w:val="000000"/>
          <w:sz w:val="24"/>
          <w:szCs w:val="24"/>
        </w:rPr>
        <w:t xml:space="preserve">Portaria </w:t>
      </w:r>
      <w:r w:rsidRPr="000D6F48">
        <w:rPr>
          <w:rFonts w:ascii="Times New Roman" w:hAnsi="Times New Roman" w:cs="Times New Roman"/>
          <w:sz w:val="24"/>
          <w:szCs w:val="24"/>
        </w:rPr>
        <w:t xml:space="preserve">n° </w:t>
      </w:r>
      <w:r w:rsidR="000D6F48" w:rsidRPr="000D6F48">
        <w:rPr>
          <w:rFonts w:ascii="Times New Roman" w:hAnsi="Times New Roman" w:cs="Times New Roman"/>
          <w:sz w:val="24"/>
          <w:szCs w:val="24"/>
        </w:rPr>
        <w:t>567</w:t>
      </w:r>
      <w:r w:rsidRPr="000D6F48">
        <w:rPr>
          <w:rFonts w:ascii="Times New Roman" w:hAnsi="Times New Roman" w:cs="Times New Roman"/>
          <w:sz w:val="24"/>
          <w:szCs w:val="24"/>
        </w:rPr>
        <w:t>/2019, resolve</w:t>
      </w:r>
      <w:r w:rsidR="000D2306" w:rsidRPr="000D6F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256F05D" w14:textId="77777777" w:rsidR="00567D0F" w:rsidRPr="009602CB" w:rsidRDefault="00567D0F" w:rsidP="00553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60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TORNAR PÚBLICO</w:t>
      </w:r>
    </w:p>
    <w:p w14:paraId="5C4FD9A1" w14:textId="77777777" w:rsidR="00567D0F" w:rsidRPr="00CD2E15" w:rsidRDefault="00567D0F" w:rsidP="0055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ACD84" w14:textId="768A9955" w:rsidR="00567D0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2E15" w:rsidRPr="00CD2E15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 - A relação nominal dos candidatos que solicitaram a isenção da taxa de inscrição no </w:t>
      </w:r>
      <w:r w:rsidR="009602CB" w:rsidRPr="009602CB">
        <w:rPr>
          <w:rFonts w:ascii="Times New Roman" w:hAnsi="Times New Roman" w:cs="Times New Roman"/>
          <w:sz w:val="24"/>
          <w:szCs w:val="24"/>
        </w:rPr>
        <w:t>Processo Seletivo</w:t>
      </w:r>
      <w:r w:rsidR="009602CB"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no 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/2019, nos termos da legislação pertinente e das normas estabelecidas no Edital de Abertura no</w:t>
      </w:r>
      <w:r w:rsidR="00960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F76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/2019.</w:t>
      </w:r>
    </w:p>
    <w:p w14:paraId="30AF1142" w14:textId="0ED9CB8C" w:rsidR="00C11F3F" w:rsidRPr="00CD2E15" w:rsidRDefault="00567D0F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2E15" w:rsidRPr="00CD2E15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 xml:space="preserve"> - Os candidatos que tiveram suas solicitações de isenção da taxa de inscrição DEFERIDAS terão suas</w:t>
      </w:r>
      <w:r w:rsidR="00960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2E15">
        <w:rPr>
          <w:rFonts w:ascii="Times New Roman" w:hAnsi="Times New Roman" w:cs="Times New Roman"/>
          <w:color w:val="000000"/>
          <w:sz w:val="24"/>
          <w:szCs w:val="24"/>
        </w:rPr>
        <w:t>inscrições automaticamente homologadas.</w:t>
      </w:r>
    </w:p>
    <w:p w14:paraId="343537C5" w14:textId="77777777" w:rsidR="005E1374" w:rsidRPr="00CD2E15" w:rsidRDefault="005E1374" w:rsidP="00CD2E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F80BA" w14:textId="562DBCC7" w:rsidR="00C11F3F" w:rsidRPr="00CD2E15" w:rsidRDefault="005E1374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D2E15">
        <w:rPr>
          <w:rFonts w:ascii="Times New Roman" w:hAnsi="Times New Roman" w:cs="Times New Roman"/>
          <w:b/>
          <w:bCs/>
          <w:sz w:val="24"/>
          <w:szCs w:val="24"/>
          <w:u w:val="single"/>
        </w:rPr>
        <w:t>SOLICITAÇÕES DEFERIDAS: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3251"/>
        <w:gridCol w:w="1701"/>
        <w:gridCol w:w="2028"/>
        <w:gridCol w:w="1794"/>
      </w:tblGrid>
      <w:tr w:rsidR="00F27B2C" w:rsidRPr="00CD2E15" w14:paraId="4BDE7929" w14:textId="7AA048FA" w:rsidTr="006F76BB">
        <w:tc>
          <w:tcPr>
            <w:tcW w:w="997" w:type="dxa"/>
          </w:tcPr>
          <w:p w14:paraId="1103ECD9" w14:textId="37066C61" w:rsidR="00A629AC" w:rsidRPr="00CD2E15" w:rsidRDefault="00A629AC" w:rsidP="00A62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E15">
              <w:rPr>
                <w:rFonts w:ascii="Times New Roman" w:hAnsi="Times New Roman" w:cs="Times New Roman"/>
                <w:b/>
                <w:bCs/>
              </w:rPr>
              <w:t>INSC</w:t>
            </w:r>
          </w:p>
        </w:tc>
        <w:tc>
          <w:tcPr>
            <w:tcW w:w="3251" w:type="dxa"/>
          </w:tcPr>
          <w:p w14:paraId="5EA1FA3A" w14:textId="0670C280" w:rsidR="00A629AC" w:rsidRPr="00CD2E15" w:rsidRDefault="00A629AC" w:rsidP="00A62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E15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701" w:type="dxa"/>
          </w:tcPr>
          <w:p w14:paraId="07096228" w14:textId="3AFB2DFF" w:rsidR="00A629AC" w:rsidRPr="00CD2E15" w:rsidRDefault="00A629AC" w:rsidP="00A62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E15">
              <w:rPr>
                <w:rFonts w:ascii="Times New Roman" w:hAnsi="Times New Roman" w:cs="Times New Roman"/>
                <w:b/>
                <w:bCs/>
              </w:rPr>
              <w:t>RG</w:t>
            </w:r>
          </w:p>
        </w:tc>
        <w:tc>
          <w:tcPr>
            <w:tcW w:w="2028" w:type="dxa"/>
          </w:tcPr>
          <w:p w14:paraId="0E075F44" w14:textId="61A3D433" w:rsidR="00A629AC" w:rsidRPr="00CD2E15" w:rsidRDefault="00A629AC" w:rsidP="00A62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2E15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</w:p>
        </w:tc>
        <w:tc>
          <w:tcPr>
            <w:tcW w:w="1794" w:type="dxa"/>
          </w:tcPr>
          <w:p w14:paraId="721C9C19" w14:textId="65109998" w:rsidR="00A629AC" w:rsidRPr="00CD2E15" w:rsidRDefault="00A629AC" w:rsidP="00A62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E15">
              <w:rPr>
                <w:rFonts w:ascii="Times New Roman" w:hAnsi="Times New Roman" w:cs="Times New Roman"/>
                <w:b/>
                <w:bCs/>
              </w:rPr>
              <w:t>SOLICITAÇÃO</w:t>
            </w:r>
          </w:p>
        </w:tc>
      </w:tr>
      <w:tr w:rsidR="006F76BB" w:rsidRPr="00CD2E15" w14:paraId="1D29FC24" w14:textId="4E9D5FE5" w:rsidTr="006F76BB">
        <w:tc>
          <w:tcPr>
            <w:tcW w:w="997" w:type="dxa"/>
          </w:tcPr>
          <w:p w14:paraId="30DB0259" w14:textId="3F14F354" w:rsidR="006F76BB" w:rsidRPr="006F76BB" w:rsidRDefault="006F76BB" w:rsidP="006F7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64">
              <w:t xml:space="preserve">0000078 </w:t>
            </w:r>
          </w:p>
        </w:tc>
        <w:tc>
          <w:tcPr>
            <w:tcW w:w="3251" w:type="dxa"/>
          </w:tcPr>
          <w:p w14:paraId="5CF5CBC0" w14:textId="56B7752F" w:rsidR="006F76BB" w:rsidRPr="006F76BB" w:rsidRDefault="006F76BB" w:rsidP="006F7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64">
              <w:t xml:space="preserve">MARIÉLI GIOVANA EVANGELISTA </w:t>
            </w:r>
          </w:p>
        </w:tc>
        <w:tc>
          <w:tcPr>
            <w:tcW w:w="1701" w:type="dxa"/>
          </w:tcPr>
          <w:p w14:paraId="5C966029" w14:textId="221B734F" w:rsidR="006F76BB" w:rsidRPr="00553DD9" w:rsidRDefault="006F76BB" w:rsidP="006F7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64">
              <w:t xml:space="preserve">5663159 </w:t>
            </w:r>
            <w:r w:rsidR="00FB2356">
              <w:t>SSP SC</w:t>
            </w:r>
          </w:p>
        </w:tc>
        <w:tc>
          <w:tcPr>
            <w:tcW w:w="2028" w:type="dxa"/>
          </w:tcPr>
          <w:p w14:paraId="0FF3F5D1" w14:textId="059B92D7" w:rsidR="006F76BB" w:rsidRPr="00553DD9" w:rsidRDefault="006F76BB" w:rsidP="006F7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64">
              <w:t xml:space="preserve">PROFESSOR DISCIPLINA DE EDUCAÇÃO FÍSICA I </w:t>
            </w:r>
          </w:p>
        </w:tc>
        <w:tc>
          <w:tcPr>
            <w:tcW w:w="1794" w:type="dxa"/>
          </w:tcPr>
          <w:p w14:paraId="0674B4ED" w14:textId="797B2DDE" w:rsidR="006F76BB" w:rsidRPr="006F76BB" w:rsidRDefault="006F76BB" w:rsidP="006F7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4F64">
              <w:t>DEFERIDO</w:t>
            </w:r>
          </w:p>
        </w:tc>
      </w:tr>
      <w:tr w:rsidR="00F27B2C" w:rsidRPr="00CD2E15" w14:paraId="7C3FB82D" w14:textId="464DAEAE" w:rsidTr="006F76BB">
        <w:tc>
          <w:tcPr>
            <w:tcW w:w="997" w:type="dxa"/>
          </w:tcPr>
          <w:p w14:paraId="6EBAA0CE" w14:textId="17182FE5" w:rsidR="00A629AC" w:rsidRPr="00553DD9" w:rsidRDefault="00A629AC" w:rsidP="00553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3D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00000</w:t>
            </w:r>
            <w:r w:rsidR="006F7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553DD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51" w:type="dxa"/>
          </w:tcPr>
          <w:p w14:paraId="08B7F3BA" w14:textId="14EEFC27" w:rsidR="00A629AC" w:rsidRPr="00553DD9" w:rsidRDefault="006F76BB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t>MAYARA MARINA DOS SANTOS</w:t>
            </w:r>
          </w:p>
        </w:tc>
        <w:tc>
          <w:tcPr>
            <w:tcW w:w="1701" w:type="dxa"/>
          </w:tcPr>
          <w:p w14:paraId="140DE7D6" w14:textId="12142A88" w:rsidR="00A629AC" w:rsidRPr="00553DD9" w:rsidRDefault="006F76BB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4470092 SSP SC</w:t>
            </w:r>
          </w:p>
        </w:tc>
        <w:tc>
          <w:tcPr>
            <w:tcW w:w="2028" w:type="dxa"/>
          </w:tcPr>
          <w:p w14:paraId="7483B83B" w14:textId="749CFA12" w:rsidR="00A629AC" w:rsidRPr="00553DD9" w:rsidRDefault="006F76BB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 xml:space="preserve">MERENDEIRA </w:t>
            </w:r>
          </w:p>
        </w:tc>
        <w:tc>
          <w:tcPr>
            <w:tcW w:w="1794" w:type="dxa"/>
          </w:tcPr>
          <w:p w14:paraId="2D332719" w14:textId="6100B04E" w:rsidR="00A629AC" w:rsidRPr="00553DD9" w:rsidRDefault="00A629AC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3DD9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</w:tr>
      <w:tr w:rsidR="00F27B2C" w:rsidRPr="00CD2E15" w14:paraId="348E35D0" w14:textId="1E6FB46A" w:rsidTr="006F76BB">
        <w:tc>
          <w:tcPr>
            <w:tcW w:w="997" w:type="dxa"/>
          </w:tcPr>
          <w:p w14:paraId="33898338" w14:textId="4C07567F" w:rsidR="00A629AC" w:rsidRPr="00553DD9" w:rsidRDefault="00A629AC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3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000003</w:t>
            </w:r>
            <w:r w:rsidR="00FB2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1" w:type="dxa"/>
          </w:tcPr>
          <w:p w14:paraId="3D7BD256" w14:textId="2E318DF9" w:rsidR="00A629AC" w:rsidRPr="00553DD9" w:rsidRDefault="00FB2356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SUZANA DOS SANTOS</w:t>
            </w:r>
          </w:p>
        </w:tc>
        <w:tc>
          <w:tcPr>
            <w:tcW w:w="1701" w:type="dxa"/>
          </w:tcPr>
          <w:p w14:paraId="524102A9" w14:textId="5EFAB1DA" w:rsidR="00A629AC" w:rsidRPr="00553DD9" w:rsidRDefault="00FB2356" w:rsidP="00553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 xml:space="preserve">4508937 SSP SC </w:t>
            </w:r>
          </w:p>
        </w:tc>
        <w:tc>
          <w:tcPr>
            <w:tcW w:w="2028" w:type="dxa"/>
          </w:tcPr>
          <w:p w14:paraId="230FE9EF" w14:textId="725EBA5F" w:rsidR="00A629AC" w:rsidRPr="00553DD9" w:rsidRDefault="00FB2356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t>SERVENTE</w:t>
            </w:r>
          </w:p>
        </w:tc>
        <w:tc>
          <w:tcPr>
            <w:tcW w:w="1794" w:type="dxa"/>
          </w:tcPr>
          <w:p w14:paraId="3E69012D" w14:textId="72789AB1" w:rsidR="00A629AC" w:rsidRPr="00553DD9" w:rsidRDefault="00A629AC" w:rsidP="00F2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3DD9">
              <w:rPr>
                <w:rFonts w:ascii="Times New Roman" w:hAnsi="Times New Roman" w:cs="Times New Roman"/>
                <w:sz w:val="20"/>
                <w:szCs w:val="20"/>
              </w:rPr>
              <w:t>DEFERIDO</w:t>
            </w:r>
          </w:p>
        </w:tc>
      </w:tr>
    </w:tbl>
    <w:p w14:paraId="6E3EA4A9" w14:textId="77777777" w:rsidR="00A0273D" w:rsidRPr="00CD2E15" w:rsidRDefault="00A0273D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20478" w14:textId="77777777" w:rsidR="000D6F48" w:rsidRDefault="000D6F48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AF826" w14:textId="77777777" w:rsidR="000D6F48" w:rsidRDefault="000D6F48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7E4B1" w14:textId="20826F0D" w:rsidR="00CD2E15" w:rsidRPr="00CD2E15" w:rsidRDefault="00D87801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 xml:space="preserve">Este Edital entra em vigor na data de sua publicação. </w:t>
      </w:r>
    </w:p>
    <w:p w14:paraId="157D38CE" w14:textId="0AF2E8C1" w:rsidR="00553DD9" w:rsidRDefault="00553DD9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D7FAC6" w14:textId="2FBC3C6C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66C171" w14:textId="77777777" w:rsidR="009F7A9F" w:rsidRDefault="009F7A9F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DDA2D" w14:textId="50CDB28D" w:rsidR="00CD2E15" w:rsidRPr="00CD2E15" w:rsidRDefault="00D87801" w:rsidP="00553DD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2E15">
        <w:rPr>
          <w:rFonts w:ascii="Times New Roman" w:hAnsi="Times New Roman" w:cs="Times New Roman"/>
          <w:sz w:val="24"/>
          <w:szCs w:val="24"/>
        </w:rPr>
        <w:t xml:space="preserve">Pinheiro Preto/SC, </w:t>
      </w:r>
      <w:r w:rsidR="00FB2356">
        <w:rPr>
          <w:rFonts w:ascii="Times New Roman" w:hAnsi="Times New Roman" w:cs="Times New Roman"/>
          <w:sz w:val="24"/>
          <w:szCs w:val="24"/>
        </w:rPr>
        <w:t>22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</w:t>
      </w:r>
      <w:r w:rsidR="00FB2356">
        <w:rPr>
          <w:rFonts w:ascii="Times New Roman" w:hAnsi="Times New Roman" w:cs="Times New Roman"/>
          <w:sz w:val="24"/>
          <w:szCs w:val="24"/>
        </w:rPr>
        <w:t>nov</w:t>
      </w:r>
      <w:r w:rsidR="00CD2E15" w:rsidRPr="00CD2E15">
        <w:rPr>
          <w:rFonts w:ascii="Times New Roman" w:hAnsi="Times New Roman" w:cs="Times New Roman"/>
          <w:sz w:val="24"/>
          <w:szCs w:val="24"/>
        </w:rPr>
        <w:t>embro</w:t>
      </w:r>
      <w:r w:rsidRPr="00CD2E15">
        <w:rPr>
          <w:rFonts w:ascii="Times New Roman" w:hAnsi="Times New Roman" w:cs="Times New Roman"/>
          <w:sz w:val="24"/>
          <w:szCs w:val="24"/>
        </w:rPr>
        <w:t xml:space="preserve"> de 2019. </w:t>
      </w:r>
    </w:p>
    <w:p w14:paraId="2518DB3A" w14:textId="7C4853D1" w:rsidR="00CD2E15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DC46891" w14:textId="77777777" w:rsidR="006759AD" w:rsidRDefault="006759AD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001BDE" w14:textId="77777777" w:rsidR="00CD2E15" w:rsidRPr="009602CB" w:rsidRDefault="00CD2E15" w:rsidP="004943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EB272" w14:textId="1411AEE9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PEDRO RABUSKE</w:t>
      </w:r>
    </w:p>
    <w:p w14:paraId="64B0F9B2" w14:textId="056FCF54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Prefeito de Pinheiro Preto - SC</w:t>
      </w:r>
    </w:p>
    <w:p w14:paraId="56337DFF" w14:textId="420CC23D" w:rsidR="00CD2E15" w:rsidRDefault="00CD2E15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84669D" w14:textId="77777777" w:rsidR="00553DD9" w:rsidRPr="009602CB" w:rsidRDefault="00553DD9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41868" w14:textId="77777777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ANA LAINE GRAHL</w:t>
      </w:r>
    </w:p>
    <w:p w14:paraId="72DFF046" w14:textId="21FE956A" w:rsidR="00CD2E15" w:rsidRPr="009602CB" w:rsidRDefault="00D87801" w:rsidP="00CD2E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 xml:space="preserve">Presidente da Comissão Organizadora de </w:t>
      </w:r>
      <w:r w:rsidR="00CD2E15" w:rsidRPr="009602CB">
        <w:rPr>
          <w:rFonts w:ascii="Times New Roman" w:hAnsi="Times New Roman" w:cs="Times New Roman"/>
          <w:sz w:val="24"/>
          <w:szCs w:val="24"/>
        </w:rPr>
        <w:t>Processo Seletivo</w:t>
      </w:r>
    </w:p>
    <w:p w14:paraId="4AA27C67" w14:textId="636C0068" w:rsidR="00277E7D" w:rsidRDefault="00D87801" w:rsidP="00553D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02CB">
        <w:rPr>
          <w:rFonts w:ascii="Times New Roman" w:hAnsi="Times New Roman" w:cs="Times New Roman"/>
          <w:sz w:val="24"/>
          <w:szCs w:val="24"/>
        </w:rPr>
        <w:t>Município de Pinheiro Preto - SC</w:t>
      </w:r>
    </w:p>
    <w:sectPr w:rsidR="00277E7D" w:rsidSect="006759AD">
      <w:headerReference w:type="default" r:id="rId8"/>
      <w:pgSz w:w="11906" w:h="16838"/>
      <w:pgMar w:top="1134" w:right="991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3FEF" w14:textId="77777777" w:rsidR="0035711D" w:rsidRDefault="0035711D" w:rsidP="00EC0CFF">
      <w:pPr>
        <w:spacing w:after="0" w:line="240" w:lineRule="auto"/>
      </w:pPr>
      <w:r>
        <w:separator/>
      </w:r>
    </w:p>
  </w:endnote>
  <w:endnote w:type="continuationSeparator" w:id="0">
    <w:p w14:paraId="31E5F65A" w14:textId="77777777" w:rsidR="0035711D" w:rsidRDefault="0035711D" w:rsidP="00E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5B1C" w14:textId="77777777" w:rsidR="0035711D" w:rsidRDefault="0035711D" w:rsidP="00EC0CFF">
      <w:pPr>
        <w:spacing w:after="0" w:line="240" w:lineRule="auto"/>
      </w:pPr>
      <w:r>
        <w:separator/>
      </w:r>
    </w:p>
  </w:footnote>
  <w:footnote w:type="continuationSeparator" w:id="0">
    <w:p w14:paraId="4D31D066" w14:textId="77777777" w:rsidR="0035711D" w:rsidRDefault="0035711D" w:rsidP="00E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8FA0" w14:textId="77777777" w:rsidR="0030793B" w:rsidRDefault="003079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550F94" wp14:editId="5E4382EC">
              <wp:simplePos x="0" y="0"/>
              <wp:positionH relativeFrom="column">
                <wp:posOffset>4518660</wp:posOffset>
              </wp:positionH>
              <wp:positionV relativeFrom="paragraph">
                <wp:posOffset>-208280</wp:posOffset>
              </wp:positionV>
              <wp:extent cx="1619250" cy="638175"/>
              <wp:effectExtent l="0" t="0" r="0" b="9525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22CFD" w14:textId="77777777" w:rsidR="0030793B" w:rsidRDefault="0030793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63C1A25" wp14:editId="7AC3E211">
                                <wp:extent cx="1459865" cy="581025"/>
                                <wp:effectExtent l="0" t="0" r="0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NG Logo A.S. Instituto-01 (2)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498" t="21807" r="8765" b="3707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183" cy="58274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50F9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355.8pt;margin-top:-16.4pt;width:127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" fillcolor="white [3201]" stroked="f" strokeweight=".5pt">
              <v:textbox>
                <w:txbxContent>
                  <w:p w14:paraId="44922CFD" w14:textId="77777777" w:rsidR="0030793B" w:rsidRDefault="0030793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63C1A25" wp14:editId="7AC3E211">
                          <wp:extent cx="1459865" cy="581025"/>
                          <wp:effectExtent l="0" t="0" r="0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NG Logo A.S. Instituto-01 (2)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498" t="21807" r="8765" b="3707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4183" cy="58274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026FA0" wp14:editId="7B81296F">
              <wp:simplePos x="0" y="0"/>
              <wp:positionH relativeFrom="column">
                <wp:posOffset>1003935</wp:posOffset>
              </wp:positionH>
              <wp:positionV relativeFrom="paragraph">
                <wp:posOffset>-160655</wp:posOffset>
              </wp:positionV>
              <wp:extent cx="3086100" cy="600075"/>
              <wp:effectExtent l="0" t="0" r="0" b="9525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9F98C" w14:textId="77777777" w:rsidR="0030793B" w:rsidRDefault="0030793B">
                          <w:pPr>
                            <w:rPr>
                              <w:noProof/>
                              <w:lang w:eastAsia="pt-BR"/>
                            </w:rPr>
                          </w:pPr>
                          <w:r w:rsidRPr="005B5CAD">
                            <w:rPr>
                              <w:noProof/>
                              <w:lang w:eastAsia="pt-BR"/>
                            </w:rPr>
                            <w:t>ESTADO DE SANTA CATARINA</w:t>
                          </w:r>
                        </w:p>
                        <w:p w14:paraId="17E75BCA" w14:textId="575788DA" w:rsidR="0030793B" w:rsidRDefault="0030793B">
                          <w:r w:rsidRPr="005B5CAD">
                            <w:rPr>
                              <w:noProof/>
                              <w:lang w:eastAsia="pt-BR"/>
                            </w:rPr>
                            <w:t xml:space="preserve">PREFEITURA MUNICIPAL DE PINHEIRO PRETO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26FA0" id="Caixa de texto 9" o:spid="_x0000_s1027" type="#_x0000_t202" style="position:absolute;margin-left:79.05pt;margin-top:-12.65pt;width:243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" fillcolor="white [3201]" stroked="f" strokeweight=".5pt">
              <v:textbox>
                <w:txbxContent>
                  <w:p w14:paraId="5429F98C" w14:textId="77777777" w:rsidR="0030793B" w:rsidRDefault="0030793B">
                    <w:pPr>
                      <w:rPr>
                        <w:noProof/>
                        <w:lang w:eastAsia="pt-BR"/>
                      </w:rPr>
                    </w:pPr>
                    <w:r w:rsidRPr="005B5CAD">
                      <w:rPr>
                        <w:noProof/>
                        <w:lang w:eastAsia="pt-BR"/>
                      </w:rPr>
                      <w:t>ESTADO DE SANTA CATARINA</w:t>
                    </w:r>
                  </w:p>
                  <w:p w14:paraId="17E75BCA" w14:textId="575788DA" w:rsidR="0030793B" w:rsidRDefault="0030793B">
                    <w:r w:rsidRPr="005B5CAD">
                      <w:rPr>
                        <w:noProof/>
                        <w:lang w:eastAsia="pt-BR"/>
                      </w:rPr>
                      <w:t xml:space="preserve">PREFEITURA MUNICIPAL DE PINHEIRO PRETO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F7F23" wp14:editId="445D2646">
              <wp:simplePos x="0" y="0"/>
              <wp:positionH relativeFrom="margin">
                <wp:posOffset>3175</wp:posOffset>
              </wp:positionH>
              <wp:positionV relativeFrom="margin">
                <wp:posOffset>-795020</wp:posOffset>
              </wp:positionV>
              <wp:extent cx="6181725" cy="796290"/>
              <wp:effectExtent l="0" t="0" r="9525" b="3810"/>
              <wp:wrapSquare wrapText="left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A2609" w14:textId="77777777" w:rsidR="0030793B" w:rsidRPr="00162DF4" w:rsidRDefault="0030793B" w:rsidP="00944200">
                          <w:pPr>
                            <w:pStyle w:val="Cabealho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7C4A448" wp14:editId="5DDF2C9B">
                                <wp:extent cx="488315" cy="695960"/>
                                <wp:effectExtent l="0" t="0" r="6985" b="889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nheiro preto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8315" cy="695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/>
                            </w:rPr>
                            <w:t xml:space="preserve">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F7F23" id="Caixa de Texto 2" o:spid="_x0000_s1028" type="#_x0000_t202" style="position:absolute;margin-left:.25pt;margin-top:-62.6pt;width:486.75pt;height:6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" stroked="f">
              <v:textbox>
                <w:txbxContent>
                  <w:p w14:paraId="567A2609" w14:textId="77777777" w:rsidR="0030793B" w:rsidRPr="00162DF4" w:rsidRDefault="0030793B" w:rsidP="00944200">
                    <w:pPr>
                      <w:pStyle w:val="Cabealho"/>
                      <w:outlineLvl w:val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7C4A448" wp14:editId="5DDF2C9B">
                          <wp:extent cx="488315" cy="695960"/>
                          <wp:effectExtent l="0" t="0" r="6985" b="889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nheiro pret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8315" cy="695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/>
                      </w:rPr>
                      <w:t xml:space="preserve">                                                               </w:t>
                    </w:r>
                  </w:p>
                </w:txbxContent>
              </v:textbox>
              <w10:wrap type="square" side="lef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268"/>
    <w:multiLevelType w:val="hybridMultilevel"/>
    <w:tmpl w:val="9AC01E9A"/>
    <w:lvl w:ilvl="0" w:tplc="C590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5CC"/>
    <w:multiLevelType w:val="multilevel"/>
    <w:tmpl w:val="080029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D"/>
    <w:rsid w:val="00001704"/>
    <w:rsid w:val="00005A25"/>
    <w:rsid w:val="00034ABA"/>
    <w:rsid w:val="00043662"/>
    <w:rsid w:val="00053954"/>
    <w:rsid w:val="00082F98"/>
    <w:rsid w:val="0008448F"/>
    <w:rsid w:val="000A61D4"/>
    <w:rsid w:val="000B7593"/>
    <w:rsid w:val="000C09E2"/>
    <w:rsid w:val="000C541A"/>
    <w:rsid w:val="000C5892"/>
    <w:rsid w:val="000D2306"/>
    <w:rsid w:val="000D39B0"/>
    <w:rsid w:val="000D6F48"/>
    <w:rsid w:val="000E21E6"/>
    <w:rsid w:val="000E221D"/>
    <w:rsid w:val="000F4D53"/>
    <w:rsid w:val="00106F31"/>
    <w:rsid w:val="0011252A"/>
    <w:rsid w:val="00117DFA"/>
    <w:rsid w:val="001238D2"/>
    <w:rsid w:val="00130A68"/>
    <w:rsid w:val="0014769D"/>
    <w:rsid w:val="00147BA9"/>
    <w:rsid w:val="00152141"/>
    <w:rsid w:val="001531EE"/>
    <w:rsid w:val="00165637"/>
    <w:rsid w:val="00167E67"/>
    <w:rsid w:val="0017424D"/>
    <w:rsid w:val="00174A55"/>
    <w:rsid w:val="0017782A"/>
    <w:rsid w:val="001863C3"/>
    <w:rsid w:val="00187E0C"/>
    <w:rsid w:val="00197F51"/>
    <w:rsid w:val="001A2653"/>
    <w:rsid w:val="001B3464"/>
    <w:rsid w:val="001C4326"/>
    <w:rsid w:val="001D2348"/>
    <w:rsid w:val="001D4057"/>
    <w:rsid w:val="001E38DB"/>
    <w:rsid w:val="001E6B12"/>
    <w:rsid w:val="001F008D"/>
    <w:rsid w:val="001F152B"/>
    <w:rsid w:val="002125A5"/>
    <w:rsid w:val="002128EE"/>
    <w:rsid w:val="00215609"/>
    <w:rsid w:val="00233B62"/>
    <w:rsid w:val="00236BBE"/>
    <w:rsid w:val="002706E6"/>
    <w:rsid w:val="00277E7D"/>
    <w:rsid w:val="002916A8"/>
    <w:rsid w:val="00293FE6"/>
    <w:rsid w:val="002A5C7A"/>
    <w:rsid w:val="002B5284"/>
    <w:rsid w:val="002B69D7"/>
    <w:rsid w:val="002C62E5"/>
    <w:rsid w:val="002D01FB"/>
    <w:rsid w:val="002E107F"/>
    <w:rsid w:val="002F3A70"/>
    <w:rsid w:val="002F5F39"/>
    <w:rsid w:val="00302408"/>
    <w:rsid w:val="00302BC2"/>
    <w:rsid w:val="0030793B"/>
    <w:rsid w:val="00314988"/>
    <w:rsid w:val="0032076B"/>
    <w:rsid w:val="00326D9A"/>
    <w:rsid w:val="003332F5"/>
    <w:rsid w:val="003355E0"/>
    <w:rsid w:val="00336813"/>
    <w:rsid w:val="0034300E"/>
    <w:rsid w:val="0034428B"/>
    <w:rsid w:val="0035711D"/>
    <w:rsid w:val="003611CB"/>
    <w:rsid w:val="00380FB8"/>
    <w:rsid w:val="00387B01"/>
    <w:rsid w:val="00394722"/>
    <w:rsid w:val="00397836"/>
    <w:rsid w:val="003A1FC9"/>
    <w:rsid w:val="003C0399"/>
    <w:rsid w:val="003D4EE1"/>
    <w:rsid w:val="003E0F09"/>
    <w:rsid w:val="003E6A00"/>
    <w:rsid w:val="003F1CFA"/>
    <w:rsid w:val="003F77E8"/>
    <w:rsid w:val="00401985"/>
    <w:rsid w:val="00417E5F"/>
    <w:rsid w:val="00426F4E"/>
    <w:rsid w:val="00427B40"/>
    <w:rsid w:val="0043691D"/>
    <w:rsid w:val="004432FE"/>
    <w:rsid w:val="00444457"/>
    <w:rsid w:val="004458CB"/>
    <w:rsid w:val="00447419"/>
    <w:rsid w:val="0045313F"/>
    <w:rsid w:val="0046067C"/>
    <w:rsid w:val="00470B38"/>
    <w:rsid w:val="00474832"/>
    <w:rsid w:val="004936DA"/>
    <w:rsid w:val="004943C4"/>
    <w:rsid w:val="004958D6"/>
    <w:rsid w:val="004A3216"/>
    <w:rsid w:val="004B0F5D"/>
    <w:rsid w:val="004C5B03"/>
    <w:rsid w:val="004D1824"/>
    <w:rsid w:val="004E001F"/>
    <w:rsid w:val="004F075A"/>
    <w:rsid w:val="004F24B5"/>
    <w:rsid w:val="0050321D"/>
    <w:rsid w:val="0050679F"/>
    <w:rsid w:val="00506BFF"/>
    <w:rsid w:val="00514A7A"/>
    <w:rsid w:val="0051642A"/>
    <w:rsid w:val="005306A8"/>
    <w:rsid w:val="00530F91"/>
    <w:rsid w:val="00532311"/>
    <w:rsid w:val="005347A5"/>
    <w:rsid w:val="00541405"/>
    <w:rsid w:val="00553DD9"/>
    <w:rsid w:val="00555AD9"/>
    <w:rsid w:val="005661E9"/>
    <w:rsid w:val="00567D0F"/>
    <w:rsid w:val="00567E96"/>
    <w:rsid w:val="00567EB0"/>
    <w:rsid w:val="00572592"/>
    <w:rsid w:val="0057368B"/>
    <w:rsid w:val="005746E4"/>
    <w:rsid w:val="00575EC9"/>
    <w:rsid w:val="00581969"/>
    <w:rsid w:val="0058614F"/>
    <w:rsid w:val="00587B83"/>
    <w:rsid w:val="00592018"/>
    <w:rsid w:val="00593D6C"/>
    <w:rsid w:val="005A1214"/>
    <w:rsid w:val="005B3033"/>
    <w:rsid w:val="005B46DF"/>
    <w:rsid w:val="005B5CAD"/>
    <w:rsid w:val="005B7FEB"/>
    <w:rsid w:val="005C3728"/>
    <w:rsid w:val="005C5355"/>
    <w:rsid w:val="005C60A1"/>
    <w:rsid w:val="005C60C0"/>
    <w:rsid w:val="005C681E"/>
    <w:rsid w:val="005D5518"/>
    <w:rsid w:val="005D6AF8"/>
    <w:rsid w:val="005E1374"/>
    <w:rsid w:val="005E3A3C"/>
    <w:rsid w:val="005F4910"/>
    <w:rsid w:val="005F77C1"/>
    <w:rsid w:val="006072FF"/>
    <w:rsid w:val="00612663"/>
    <w:rsid w:val="00612C4F"/>
    <w:rsid w:val="00614E48"/>
    <w:rsid w:val="006309C6"/>
    <w:rsid w:val="00637B4C"/>
    <w:rsid w:val="00645974"/>
    <w:rsid w:val="0065602A"/>
    <w:rsid w:val="00657D55"/>
    <w:rsid w:val="00663B51"/>
    <w:rsid w:val="00665555"/>
    <w:rsid w:val="00665F61"/>
    <w:rsid w:val="006713D2"/>
    <w:rsid w:val="006759AD"/>
    <w:rsid w:val="00690C0D"/>
    <w:rsid w:val="006B138C"/>
    <w:rsid w:val="006B1EE0"/>
    <w:rsid w:val="006B57E3"/>
    <w:rsid w:val="006B7FC0"/>
    <w:rsid w:val="006C23CB"/>
    <w:rsid w:val="006C7D49"/>
    <w:rsid w:val="006D15BE"/>
    <w:rsid w:val="006D235D"/>
    <w:rsid w:val="006F0D13"/>
    <w:rsid w:val="006F0FDB"/>
    <w:rsid w:val="006F1A09"/>
    <w:rsid w:val="006F76BB"/>
    <w:rsid w:val="007063D6"/>
    <w:rsid w:val="007240DE"/>
    <w:rsid w:val="00724F23"/>
    <w:rsid w:val="00732E2A"/>
    <w:rsid w:val="00751C0F"/>
    <w:rsid w:val="00754066"/>
    <w:rsid w:val="00763687"/>
    <w:rsid w:val="0076372F"/>
    <w:rsid w:val="00767342"/>
    <w:rsid w:val="007722D4"/>
    <w:rsid w:val="007818D2"/>
    <w:rsid w:val="007A0BDD"/>
    <w:rsid w:val="007B2555"/>
    <w:rsid w:val="007C210C"/>
    <w:rsid w:val="007C652D"/>
    <w:rsid w:val="007C7EC7"/>
    <w:rsid w:val="007F5805"/>
    <w:rsid w:val="007F6CC6"/>
    <w:rsid w:val="00803337"/>
    <w:rsid w:val="008036CC"/>
    <w:rsid w:val="008124BC"/>
    <w:rsid w:val="0081456D"/>
    <w:rsid w:val="00817901"/>
    <w:rsid w:val="0082194A"/>
    <w:rsid w:val="00821EB6"/>
    <w:rsid w:val="00824BC5"/>
    <w:rsid w:val="00831256"/>
    <w:rsid w:val="0083360F"/>
    <w:rsid w:val="0083499F"/>
    <w:rsid w:val="00842698"/>
    <w:rsid w:val="00847250"/>
    <w:rsid w:val="00862ABC"/>
    <w:rsid w:val="00862B81"/>
    <w:rsid w:val="00870CCA"/>
    <w:rsid w:val="0087318B"/>
    <w:rsid w:val="00873DF2"/>
    <w:rsid w:val="00881D2B"/>
    <w:rsid w:val="008821A2"/>
    <w:rsid w:val="00885432"/>
    <w:rsid w:val="00887D24"/>
    <w:rsid w:val="008937B1"/>
    <w:rsid w:val="008942B9"/>
    <w:rsid w:val="00894302"/>
    <w:rsid w:val="00895BEA"/>
    <w:rsid w:val="00897B88"/>
    <w:rsid w:val="008A0231"/>
    <w:rsid w:val="008A1763"/>
    <w:rsid w:val="008B0768"/>
    <w:rsid w:val="008B1CF7"/>
    <w:rsid w:val="008B3BCE"/>
    <w:rsid w:val="008B5A38"/>
    <w:rsid w:val="008E20FD"/>
    <w:rsid w:val="008E4156"/>
    <w:rsid w:val="008F22E0"/>
    <w:rsid w:val="008F5712"/>
    <w:rsid w:val="00900595"/>
    <w:rsid w:val="009061AC"/>
    <w:rsid w:val="00911EEF"/>
    <w:rsid w:val="00915D8E"/>
    <w:rsid w:val="00922B0A"/>
    <w:rsid w:val="00925CB6"/>
    <w:rsid w:val="00931796"/>
    <w:rsid w:val="00944200"/>
    <w:rsid w:val="009447A7"/>
    <w:rsid w:val="00944817"/>
    <w:rsid w:val="00944B84"/>
    <w:rsid w:val="0095071F"/>
    <w:rsid w:val="00951161"/>
    <w:rsid w:val="00953566"/>
    <w:rsid w:val="009546F6"/>
    <w:rsid w:val="0095480A"/>
    <w:rsid w:val="00957D36"/>
    <w:rsid w:val="009602CB"/>
    <w:rsid w:val="009645B2"/>
    <w:rsid w:val="00971E90"/>
    <w:rsid w:val="00984420"/>
    <w:rsid w:val="00984D81"/>
    <w:rsid w:val="00992DAF"/>
    <w:rsid w:val="009B0693"/>
    <w:rsid w:val="009C1A3E"/>
    <w:rsid w:val="009C4533"/>
    <w:rsid w:val="009F1BA8"/>
    <w:rsid w:val="009F7A9F"/>
    <w:rsid w:val="00A0273D"/>
    <w:rsid w:val="00A12D07"/>
    <w:rsid w:val="00A14010"/>
    <w:rsid w:val="00A34D3E"/>
    <w:rsid w:val="00A37818"/>
    <w:rsid w:val="00A43D37"/>
    <w:rsid w:val="00A52BFC"/>
    <w:rsid w:val="00A550A3"/>
    <w:rsid w:val="00A56A3E"/>
    <w:rsid w:val="00A629AC"/>
    <w:rsid w:val="00A668AC"/>
    <w:rsid w:val="00A740AF"/>
    <w:rsid w:val="00A803BC"/>
    <w:rsid w:val="00A80FF0"/>
    <w:rsid w:val="00A84F1F"/>
    <w:rsid w:val="00A90223"/>
    <w:rsid w:val="00A930D5"/>
    <w:rsid w:val="00AB091A"/>
    <w:rsid w:val="00AC0404"/>
    <w:rsid w:val="00AC37F7"/>
    <w:rsid w:val="00AD1EE2"/>
    <w:rsid w:val="00B01041"/>
    <w:rsid w:val="00B031ED"/>
    <w:rsid w:val="00B064C3"/>
    <w:rsid w:val="00B07227"/>
    <w:rsid w:val="00B23C18"/>
    <w:rsid w:val="00B444C5"/>
    <w:rsid w:val="00B46F05"/>
    <w:rsid w:val="00B510AC"/>
    <w:rsid w:val="00B510C8"/>
    <w:rsid w:val="00B51D50"/>
    <w:rsid w:val="00B63CA4"/>
    <w:rsid w:val="00B66D1F"/>
    <w:rsid w:val="00B7627E"/>
    <w:rsid w:val="00B81B1D"/>
    <w:rsid w:val="00B96BC0"/>
    <w:rsid w:val="00BB0B5B"/>
    <w:rsid w:val="00BE36A5"/>
    <w:rsid w:val="00BE4C05"/>
    <w:rsid w:val="00BE65BD"/>
    <w:rsid w:val="00BF10E6"/>
    <w:rsid w:val="00BF1640"/>
    <w:rsid w:val="00BF64F5"/>
    <w:rsid w:val="00BF70C3"/>
    <w:rsid w:val="00BF73BD"/>
    <w:rsid w:val="00C03B30"/>
    <w:rsid w:val="00C07E20"/>
    <w:rsid w:val="00C11F3F"/>
    <w:rsid w:val="00C21D8C"/>
    <w:rsid w:val="00C25C2F"/>
    <w:rsid w:val="00C37B33"/>
    <w:rsid w:val="00C37BB2"/>
    <w:rsid w:val="00C44C88"/>
    <w:rsid w:val="00C4530E"/>
    <w:rsid w:val="00C50E0D"/>
    <w:rsid w:val="00C57924"/>
    <w:rsid w:val="00C607EF"/>
    <w:rsid w:val="00C66C8F"/>
    <w:rsid w:val="00C67A68"/>
    <w:rsid w:val="00C82A7E"/>
    <w:rsid w:val="00CB45DB"/>
    <w:rsid w:val="00CB523C"/>
    <w:rsid w:val="00CB5633"/>
    <w:rsid w:val="00CC4ADC"/>
    <w:rsid w:val="00CD2E15"/>
    <w:rsid w:val="00CD3E57"/>
    <w:rsid w:val="00D00E97"/>
    <w:rsid w:val="00D11C37"/>
    <w:rsid w:val="00D11F5C"/>
    <w:rsid w:val="00D12290"/>
    <w:rsid w:val="00D20374"/>
    <w:rsid w:val="00D215D6"/>
    <w:rsid w:val="00D31507"/>
    <w:rsid w:val="00D32686"/>
    <w:rsid w:val="00D43EB0"/>
    <w:rsid w:val="00D44241"/>
    <w:rsid w:val="00D46FA2"/>
    <w:rsid w:val="00D52FF4"/>
    <w:rsid w:val="00D55A16"/>
    <w:rsid w:val="00D62FA5"/>
    <w:rsid w:val="00D6412E"/>
    <w:rsid w:val="00D66546"/>
    <w:rsid w:val="00D723DF"/>
    <w:rsid w:val="00D73A52"/>
    <w:rsid w:val="00D740B3"/>
    <w:rsid w:val="00D74C6D"/>
    <w:rsid w:val="00D8568C"/>
    <w:rsid w:val="00D85BBF"/>
    <w:rsid w:val="00D87801"/>
    <w:rsid w:val="00DB304B"/>
    <w:rsid w:val="00DB67DB"/>
    <w:rsid w:val="00DC1A3C"/>
    <w:rsid w:val="00DC3828"/>
    <w:rsid w:val="00DC4B83"/>
    <w:rsid w:val="00DD496C"/>
    <w:rsid w:val="00DE307D"/>
    <w:rsid w:val="00DF04AC"/>
    <w:rsid w:val="00DF4987"/>
    <w:rsid w:val="00E2503B"/>
    <w:rsid w:val="00E460DE"/>
    <w:rsid w:val="00E60A5D"/>
    <w:rsid w:val="00E74490"/>
    <w:rsid w:val="00E77530"/>
    <w:rsid w:val="00E86DB7"/>
    <w:rsid w:val="00EA7430"/>
    <w:rsid w:val="00EB6517"/>
    <w:rsid w:val="00EC0CFF"/>
    <w:rsid w:val="00EC4EA5"/>
    <w:rsid w:val="00ED0850"/>
    <w:rsid w:val="00ED1918"/>
    <w:rsid w:val="00EE1010"/>
    <w:rsid w:val="00EF5F19"/>
    <w:rsid w:val="00F05839"/>
    <w:rsid w:val="00F06CE4"/>
    <w:rsid w:val="00F16DEE"/>
    <w:rsid w:val="00F207D9"/>
    <w:rsid w:val="00F24F81"/>
    <w:rsid w:val="00F27B2C"/>
    <w:rsid w:val="00F415C1"/>
    <w:rsid w:val="00F46D87"/>
    <w:rsid w:val="00F47A0C"/>
    <w:rsid w:val="00F56073"/>
    <w:rsid w:val="00F62097"/>
    <w:rsid w:val="00F625A9"/>
    <w:rsid w:val="00F649E0"/>
    <w:rsid w:val="00F7078F"/>
    <w:rsid w:val="00F76BEE"/>
    <w:rsid w:val="00F85588"/>
    <w:rsid w:val="00F86DA1"/>
    <w:rsid w:val="00F9462B"/>
    <w:rsid w:val="00FA776F"/>
    <w:rsid w:val="00FB167C"/>
    <w:rsid w:val="00FB2356"/>
    <w:rsid w:val="00FC1B71"/>
    <w:rsid w:val="00FD5D0E"/>
    <w:rsid w:val="00FE5121"/>
    <w:rsid w:val="00FF20A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E7B6"/>
  <w15:docId w15:val="{27E0F984-9FF3-4963-9273-90E4ADE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555"/>
    <w:pPr>
      <w:ind w:left="720"/>
      <w:contextualSpacing/>
    </w:pPr>
  </w:style>
  <w:style w:type="table" w:styleId="Tabelacomgrade">
    <w:name w:val="Table Grid"/>
    <w:basedOn w:val="Tabelanormal"/>
    <w:uiPriority w:val="39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CFF"/>
  </w:style>
  <w:style w:type="paragraph" w:styleId="Rodap">
    <w:name w:val="footer"/>
    <w:basedOn w:val="Normal"/>
    <w:link w:val="RodapChar"/>
    <w:uiPriority w:val="99"/>
    <w:unhideWhenUsed/>
    <w:rsid w:val="00EC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CFF"/>
  </w:style>
  <w:style w:type="character" w:styleId="Hyperlink">
    <w:name w:val="Hyperlink"/>
    <w:basedOn w:val="Fontepargpadro"/>
    <w:uiPriority w:val="99"/>
    <w:unhideWhenUsed/>
    <w:rsid w:val="00A80FF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52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37B1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44B8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6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CC80-60F3-476C-BBAB-F2D934A6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2019-08-14T13:24:00Z</cp:lastPrinted>
  <dcterms:created xsi:type="dcterms:W3CDTF">2019-11-22T14:12:00Z</dcterms:created>
  <dcterms:modified xsi:type="dcterms:W3CDTF">2019-11-22T17:36:00Z</dcterms:modified>
</cp:coreProperties>
</file>