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76B7" w14:textId="77777777" w:rsidR="0015097B" w:rsidRPr="008A333E" w:rsidRDefault="0015097B" w:rsidP="0015097B">
      <w:pPr>
        <w:autoSpaceDE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A333E">
        <w:rPr>
          <w:rFonts w:asciiTheme="minorHAnsi" w:hAnsiTheme="minorHAnsi" w:cstheme="minorHAnsi"/>
          <w:b/>
          <w:sz w:val="24"/>
          <w:szCs w:val="24"/>
        </w:rPr>
        <w:t>CONCURSO PÚBLICO Nº 01/2019</w:t>
      </w:r>
    </w:p>
    <w:p w14:paraId="4D0A2478" w14:textId="77777777" w:rsidR="0015097B" w:rsidRPr="008A333E" w:rsidRDefault="00FB4088" w:rsidP="0015097B">
      <w:pPr>
        <w:autoSpaceDE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Edital </w:t>
      </w:r>
      <w:r w:rsidR="0015097B" w:rsidRPr="008A333E">
        <w:rPr>
          <w:rFonts w:asciiTheme="minorHAnsi" w:hAnsiTheme="minorHAnsi" w:cstheme="minorHAnsi"/>
          <w:b/>
          <w:sz w:val="24"/>
          <w:szCs w:val="24"/>
        </w:rPr>
        <w:t xml:space="preserve">n.º </w:t>
      </w:r>
      <w:r>
        <w:rPr>
          <w:rFonts w:asciiTheme="minorHAnsi" w:hAnsiTheme="minorHAnsi" w:cstheme="minorHAnsi"/>
          <w:b/>
          <w:sz w:val="24"/>
          <w:szCs w:val="24"/>
        </w:rPr>
        <w:t>02</w:t>
      </w:r>
      <w:r w:rsidR="0015097B" w:rsidRPr="008A333E">
        <w:rPr>
          <w:rFonts w:asciiTheme="minorHAnsi" w:hAnsiTheme="minorHAnsi" w:cstheme="minorHAnsi"/>
          <w:b/>
          <w:sz w:val="24"/>
          <w:szCs w:val="24"/>
        </w:rPr>
        <w:t>/2019</w:t>
      </w:r>
    </w:p>
    <w:p w14:paraId="1925EF34" w14:textId="77777777" w:rsidR="0015097B" w:rsidRPr="008A333E" w:rsidRDefault="0015097B" w:rsidP="0015097B">
      <w:pPr>
        <w:autoSpaceDE w:val="0"/>
        <w:jc w:val="both"/>
        <w:rPr>
          <w:rFonts w:asciiTheme="minorHAnsi" w:hAnsiTheme="minorHAnsi" w:cstheme="minorHAnsi"/>
          <w:bCs/>
        </w:rPr>
      </w:pPr>
    </w:p>
    <w:p w14:paraId="5F566F09" w14:textId="77777777" w:rsidR="0015097B" w:rsidRPr="008A333E" w:rsidRDefault="0015097B" w:rsidP="0015097B">
      <w:pPr>
        <w:autoSpaceDE w:val="0"/>
        <w:jc w:val="both"/>
        <w:rPr>
          <w:rFonts w:asciiTheme="minorHAnsi" w:hAnsiTheme="minorHAnsi" w:cstheme="minorHAnsi"/>
          <w:bCs/>
        </w:rPr>
      </w:pPr>
    </w:p>
    <w:p w14:paraId="11EEA19C" w14:textId="77777777" w:rsidR="00FB4088" w:rsidRDefault="303BC100" w:rsidP="303BC100">
      <w:pPr>
        <w:autoSpaceDE w:val="0"/>
        <w:jc w:val="both"/>
        <w:rPr>
          <w:rFonts w:asciiTheme="minorHAnsi" w:hAnsiTheme="minorHAnsi" w:cstheme="minorHAnsi"/>
        </w:rPr>
      </w:pPr>
      <w:r w:rsidRPr="008A333E">
        <w:rPr>
          <w:rFonts w:asciiTheme="minorHAnsi" w:hAnsiTheme="minorHAnsi" w:cstheme="minorHAnsi"/>
        </w:rPr>
        <w:t xml:space="preserve">O Prefeito de </w:t>
      </w:r>
      <w:r w:rsidR="00622D49" w:rsidRPr="008A333E">
        <w:rPr>
          <w:rFonts w:asciiTheme="minorHAnsi" w:hAnsiTheme="minorHAnsi" w:cstheme="minorHAnsi"/>
        </w:rPr>
        <w:t>Pinheiro Preto</w:t>
      </w:r>
      <w:r w:rsidRPr="008A333E">
        <w:rPr>
          <w:rFonts w:asciiTheme="minorHAnsi" w:hAnsiTheme="minorHAnsi" w:cstheme="minorHAnsi"/>
        </w:rPr>
        <w:t xml:space="preserve">, Estado </w:t>
      </w:r>
      <w:r w:rsidR="00622D49" w:rsidRPr="008A333E">
        <w:rPr>
          <w:rFonts w:asciiTheme="minorHAnsi" w:hAnsiTheme="minorHAnsi" w:cstheme="minorHAnsi"/>
        </w:rPr>
        <w:t>de Santa Catarina</w:t>
      </w:r>
      <w:r w:rsidRPr="008A333E">
        <w:rPr>
          <w:rFonts w:asciiTheme="minorHAnsi" w:hAnsiTheme="minorHAnsi" w:cstheme="minorHAnsi"/>
        </w:rPr>
        <w:t>, no uso de suas atribuições legais, mediante as condições estipuladas neste Edital, em conformidade com a Constituição Federal e demais disposições atinentes à matéria, em conjunto com a Comissão Organizadora de Concursos, nomeada através d</w:t>
      </w:r>
      <w:r w:rsidR="009E1E0B" w:rsidRPr="008A333E">
        <w:rPr>
          <w:rFonts w:asciiTheme="minorHAnsi" w:hAnsiTheme="minorHAnsi" w:cstheme="minorHAnsi"/>
        </w:rPr>
        <w:t>a</w:t>
      </w:r>
      <w:r w:rsidR="00FB12DB" w:rsidRPr="008A333E">
        <w:rPr>
          <w:rFonts w:asciiTheme="minorHAnsi" w:hAnsiTheme="minorHAnsi" w:cstheme="minorHAnsi"/>
        </w:rPr>
        <w:t xml:space="preserve"> </w:t>
      </w:r>
      <w:r w:rsidR="009E1E0B" w:rsidRPr="008A333E">
        <w:rPr>
          <w:rFonts w:asciiTheme="minorHAnsi" w:hAnsiTheme="minorHAnsi" w:cstheme="minorHAnsi"/>
        </w:rPr>
        <w:t>Portaria</w:t>
      </w:r>
      <w:r w:rsidRPr="008A333E">
        <w:rPr>
          <w:rFonts w:asciiTheme="minorHAnsi" w:hAnsiTheme="minorHAnsi" w:cstheme="minorHAnsi"/>
        </w:rPr>
        <w:t xml:space="preserve"> n° </w:t>
      </w:r>
      <w:r w:rsidR="00381E44" w:rsidRPr="008A333E">
        <w:rPr>
          <w:rFonts w:asciiTheme="minorHAnsi" w:hAnsiTheme="minorHAnsi" w:cstheme="minorHAnsi"/>
        </w:rPr>
        <w:t>410</w:t>
      </w:r>
      <w:r w:rsidRPr="008A333E">
        <w:rPr>
          <w:rFonts w:asciiTheme="minorHAnsi" w:hAnsiTheme="minorHAnsi" w:cstheme="minorHAnsi"/>
        </w:rPr>
        <w:t>/2019,</w:t>
      </w:r>
      <w:r w:rsidR="00FB4088">
        <w:rPr>
          <w:rFonts w:asciiTheme="minorHAnsi" w:hAnsiTheme="minorHAnsi" w:cstheme="minorHAnsi"/>
        </w:rPr>
        <w:t xml:space="preserve"> resolve, TORNAR PÚBLICO a retificação do Edital nº 01/2019.</w:t>
      </w:r>
    </w:p>
    <w:p w14:paraId="0ABAA262" w14:textId="77777777" w:rsidR="00FB4088" w:rsidRDefault="00FB4088" w:rsidP="303BC100">
      <w:pPr>
        <w:autoSpaceDE w:val="0"/>
        <w:jc w:val="both"/>
        <w:rPr>
          <w:rFonts w:asciiTheme="minorHAnsi" w:hAnsiTheme="minorHAnsi" w:cstheme="minorHAnsi"/>
        </w:rPr>
      </w:pPr>
    </w:p>
    <w:p w14:paraId="34F452BC" w14:textId="77777777" w:rsidR="00FB4088" w:rsidRPr="00FB4088" w:rsidRDefault="00FB4088" w:rsidP="303BC100">
      <w:pPr>
        <w:autoSpaceDE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4088">
        <w:rPr>
          <w:rFonts w:asciiTheme="minorHAnsi" w:hAnsiTheme="minorHAnsi" w:cstheme="minorHAnsi"/>
          <w:b/>
          <w:sz w:val="24"/>
          <w:szCs w:val="24"/>
        </w:rPr>
        <w:t>ONDE SE LÊ:</w:t>
      </w:r>
    </w:p>
    <w:p w14:paraId="1C16B491" w14:textId="77777777" w:rsidR="00FB4088" w:rsidRPr="008A333E" w:rsidRDefault="00FB4088" w:rsidP="00FB4088">
      <w:pPr>
        <w:autoSpaceDE w:val="0"/>
        <w:jc w:val="both"/>
        <w:rPr>
          <w:rFonts w:asciiTheme="minorHAnsi" w:hAnsiTheme="minorHAnsi" w:cstheme="minorHAnsi"/>
        </w:rPr>
      </w:pPr>
      <w:r w:rsidRPr="008A333E">
        <w:rPr>
          <w:rFonts w:asciiTheme="minorHAnsi" w:hAnsiTheme="minorHAnsi" w:cstheme="minorHAnsi"/>
          <w:b/>
          <w:bCs/>
        </w:rPr>
        <w:t>2. DOS CARGOS</w:t>
      </w:r>
    </w:p>
    <w:p w14:paraId="2E19CFFB" w14:textId="77777777" w:rsidR="00FB4088" w:rsidRPr="008A333E" w:rsidRDefault="00FB4088" w:rsidP="00FB4088">
      <w:pPr>
        <w:autoSpaceDE w:val="0"/>
        <w:jc w:val="both"/>
        <w:rPr>
          <w:rFonts w:asciiTheme="minorHAnsi" w:hAnsiTheme="minorHAnsi" w:cstheme="minorHAnsi"/>
          <w:b/>
        </w:rPr>
      </w:pPr>
      <w:r w:rsidRPr="008A333E">
        <w:rPr>
          <w:rFonts w:asciiTheme="minorHAnsi" w:hAnsiTheme="minorHAnsi" w:cstheme="minorHAnsi"/>
          <w:b/>
        </w:rPr>
        <w:t>Tabela 2.1</w:t>
      </w:r>
    </w:p>
    <w:tbl>
      <w:tblPr>
        <w:tblW w:w="974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70"/>
        <w:gridCol w:w="719"/>
        <w:gridCol w:w="992"/>
        <w:gridCol w:w="635"/>
        <w:gridCol w:w="1066"/>
        <w:gridCol w:w="982"/>
        <w:gridCol w:w="2683"/>
      </w:tblGrid>
      <w:tr w:rsidR="00FB4088" w:rsidRPr="008A333E" w14:paraId="421E8061" w14:textId="77777777" w:rsidTr="002C6EC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2F4C9797" w14:textId="77777777" w:rsidR="00FB4088" w:rsidRPr="008A333E" w:rsidRDefault="00FB4088" w:rsidP="002C6EC0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286059AB" w14:textId="77777777" w:rsidR="00FB4088" w:rsidRPr="008A333E" w:rsidRDefault="00FB4088" w:rsidP="002C6EC0">
            <w:pPr>
              <w:autoSpaceDE w:val="0"/>
              <w:ind w:left="-98" w:right="-11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Carga</w:t>
            </w:r>
          </w:p>
          <w:p w14:paraId="135CB87C" w14:textId="77777777" w:rsidR="00FB4088" w:rsidRPr="008A333E" w:rsidRDefault="00FB4088" w:rsidP="002C6EC0">
            <w:pPr>
              <w:autoSpaceDE w:val="0"/>
              <w:ind w:left="-98" w:right="-11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Horária</w:t>
            </w:r>
          </w:p>
          <w:p w14:paraId="671E2BD6" w14:textId="77777777" w:rsidR="00FB4088" w:rsidRPr="008A333E" w:rsidRDefault="00FB4088" w:rsidP="002C6EC0">
            <w:pPr>
              <w:autoSpaceDE w:val="0"/>
              <w:ind w:left="-98" w:right="-11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Semanal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0B8492D4" w14:textId="77777777" w:rsidR="00FB4088" w:rsidRPr="008A333E" w:rsidRDefault="00FB4088" w:rsidP="002C6EC0">
            <w:pPr>
              <w:autoSpaceDE w:val="0"/>
              <w:ind w:lef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Vagas Ampla</w:t>
            </w:r>
          </w:p>
          <w:p w14:paraId="78017992" w14:textId="77777777" w:rsidR="00FB4088" w:rsidRPr="008A333E" w:rsidRDefault="00FB4088" w:rsidP="002C6EC0">
            <w:pPr>
              <w:autoSpaceDE w:val="0"/>
              <w:ind w:lef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Concorrência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6BA1DCD5" w14:textId="77777777" w:rsidR="00FB4088" w:rsidRPr="008A333E" w:rsidRDefault="00FB4088" w:rsidP="002C6EC0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Vagas</w:t>
            </w:r>
          </w:p>
          <w:p w14:paraId="3BA1CEE4" w14:textId="77777777" w:rsidR="00FB4088" w:rsidRPr="008A333E" w:rsidRDefault="00FB4088" w:rsidP="002C6EC0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PcD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498ACFE1" w14:textId="77777777" w:rsidR="00FB4088" w:rsidRPr="008A333E" w:rsidRDefault="00FB4088" w:rsidP="002C6EC0">
            <w:pPr>
              <w:autoSpaceDE w:val="0"/>
              <w:ind w:left="-176" w:righ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Remuneração</w:t>
            </w:r>
          </w:p>
          <w:p w14:paraId="6D55B66A" w14:textId="77777777" w:rsidR="00FB4088" w:rsidRPr="008A333E" w:rsidRDefault="00FB4088" w:rsidP="002C6EC0">
            <w:pPr>
              <w:autoSpaceDE w:val="0"/>
              <w:ind w:left="-176" w:righ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Inicial Bruta</w:t>
            </w:r>
          </w:p>
          <w:p w14:paraId="0C43EBE2" w14:textId="77777777" w:rsidR="00FB4088" w:rsidRPr="008A333E" w:rsidRDefault="00FB4088" w:rsidP="002C6EC0">
            <w:pPr>
              <w:autoSpaceDE w:val="0"/>
              <w:ind w:left="-176" w:righ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R$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24BCFBD2" w14:textId="77777777" w:rsidR="00FB4088" w:rsidRPr="008A333E" w:rsidRDefault="00FB4088" w:rsidP="002C6EC0">
            <w:pPr>
              <w:autoSpaceDE w:val="0"/>
              <w:ind w:left="-250" w:right="-249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Taxa de</w:t>
            </w:r>
          </w:p>
          <w:p w14:paraId="01155C0B" w14:textId="77777777" w:rsidR="00FB4088" w:rsidRPr="008A333E" w:rsidRDefault="00FB4088" w:rsidP="002C6EC0">
            <w:pPr>
              <w:autoSpaceDE w:val="0"/>
              <w:ind w:left="-250" w:right="-249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Inscrição</w:t>
            </w:r>
          </w:p>
          <w:p w14:paraId="2B78C0AE" w14:textId="77777777" w:rsidR="00FB4088" w:rsidRPr="008A333E" w:rsidRDefault="00FB4088" w:rsidP="002C6EC0">
            <w:pPr>
              <w:autoSpaceDE w:val="0"/>
              <w:ind w:left="-250" w:right="-249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R$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2848CE8" w14:textId="77777777" w:rsidR="00FB4088" w:rsidRPr="008A333E" w:rsidRDefault="00FB4088" w:rsidP="002C6EC0">
            <w:pPr>
              <w:autoSpaceDE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Requisitos básicos</w:t>
            </w:r>
          </w:p>
        </w:tc>
      </w:tr>
      <w:tr w:rsidR="00FB4088" w:rsidRPr="008A333E" w14:paraId="5520131C" w14:textId="77777777" w:rsidTr="002C6EC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FCE2D" w14:textId="77777777" w:rsidR="00FB4088" w:rsidRPr="008A333E" w:rsidRDefault="00FB4088" w:rsidP="002C6EC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Cs/>
                <w:sz w:val="16"/>
                <w:szCs w:val="16"/>
              </w:rPr>
              <w:t>AGENTE DE COMBATE ÀS ENDEMIAS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54C04" w14:textId="77777777" w:rsidR="00FB4088" w:rsidRPr="008A333E" w:rsidRDefault="00FB4088" w:rsidP="002C6E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sz w:val="16"/>
                <w:szCs w:val="16"/>
              </w:rPr>
              <w:t>40 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23416" w14:textId="77777777" w:rsidR="00FB4088" w:rsidRPr="008A333E" w:rsidRDefault="00FB4088" w:rsidP="002C6EC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sz w:val="16"/>
                <w:szCs w:val="16"/>
              </w:rPr>
              <w:t>01 + CR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4E293" w14:textId="77777777" w:rsidR="00FB4088" w:rsidRPr="008A333E" w:rsidRDefault="00FB4088" w:rsidP="002C6E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4C5D1" w14:textId="77777777" w:rsidR="00FB4088" w:rsidRPr="008A333E" w:rsidRDefault="00FB4088" w:rsidP="002C6E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sz w:val="16"/>
                <w:szCs w:val="16"/>
              </w:rPr>
              <w:t>1.514,43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5C768" w14:textId="77777777" w:rsidR="00FB4088" w:rsidRPr="008A333E" w:rsidRDefault="00FB4088" w:rsidP="002C6E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sz w:val="16"/>
                <w:szCs w:val="16"/>
              </w:rPr>
              <w:t>R$ 30,00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AA96" w14:textId="77777777" w:rsidR="00FB4088" w:rsidRPr="008A333E" w:rsidRDefault="00FB4088" w:rsidP="002C6E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sz w:val="16"/>
                <w:szCs w:val="16"/>
              </w:rPr>
              <w:t>Ensino médio completo.</w:t>
            </w:r>
          </w:p>
        </w:tc>
      </w:tr>
    </w:tbl>
    <w:p w14:paraId="4A89F21D" w14:textId="77777777" w:rsidR="00FB4088" w:rsidRDefault="00FB4088" w:rsidP="303BC100">
      <w:pPr>
        <w:autoSpaceDE w:val="0"/>
        <w:jc w:val="both"/>
        <w:rPr>
          <w:rFonts w:asciiTheme="minorHAnsi" w:hAnsiTheme="minorHAnsi" w:cstheme="minorHAnsi"/>
        </w:rPr>
      </w:pPr>
    </w:p>
    <w:p w14:paraId="291A0D51" w14:textId="77777777" w:rsidR="00FB4088" w:rsidRPr="00FB4088" w:rsidRDefault="00FB4088" w:rsidP="303BC100">
      <w:pPr>
        <w:autoSpaceDE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4088">
        <w:rPr>
          <w:rFonts w:asciiTheme="minorHAnsi" w:hAnsiTheme="minorHAnsi" w:cstheme="minorHAnsi"/>
          <w:b/>
          <w:sz w:val="24"/>
          <w:szCs w:val="24"/>
        </w:rPr>
        <w:t>LEIA-SE:</w:t>
      </w:r>
    </w:p>
    <w:p w14:paraId="677D9A8A" w14:textId="77777777" w:rsidR="00FB4088" w:rsidRPr="008A333E" w:rsidRDefault="00FB4088" w:rsidP="00FB4088">
      <w:pPr>
        <w:autoSpaceDE w:val="0"/>
        <w:jc w:val="both"/>
        <w:rPr>
          <w:rFonts w:asciiTheme="minorHAnsi" w:hAnsiTheme="minorHAnsi" w:cstheme="minorHAnsi"/>
        </w:rPr>
      </w:pPr>
      <w:r w:rsidRPr="008A333E">
        <w:rPr>
          <w:rFonts w:asciiTheme="minorHAnsi" w:hAnsiTheme="minorHAnsi" w:cstheme="minorHAnsi"/>
          <w:b/>
          <w:bCs/>
        </w:rPr>
        <w:t>2. DOS CARGOS</w:t>
      </w:r>
    </w:p>
    <w:p w14:paraId="589E9039" w14:textId="77777777" w:rsidR="00FB4088" w:rsidRPr="008A333E" w:rsidRDefault="00FB4088" w:rsidP="00FB4088">
      <w:pPr>
        <w:autoSpaceDE w:val="0"/>
        <w:jc w:val="both"/>
        <w:rPr>
          <w:rFonts w:asciiTheme="minorHAnsi" w:hAnsiTheme="minorHAnsi" w:cstheme="minorHAnsi"/>
          <w:b/>
        </w:rPr>
      </w:pPr>
      <w:r w:rsidRPr="008A333E">
        <w:rPr>
          <w:rFonts w:asciiTheme="minorHAnsi" w:hAnsiTheme="minorHAnsi" w:cstheme="minorHAnsi"/>
          <w:b/>
        </w:rPr>
        <w:t>Tabela 2.1</w:t>
      </w:r>
    </w:p>
    <w:tbl>
      <w:tblPr>
        <w:tblW w:w="974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70"/>
        <w:gridCol w:w="719"/>
        <w:gridCol w:w="992"/>
        <w:gridCol w:w="635"/>
        <w:gridCol w:w="1066"/>
        <w:gridCol w:w="982"/>
        <w:gridCol w:w="2683"/>
      </w:tblGrid>
      <w:tr w:rsidR="00FB4088" w:rsidRPr="008A333E" w14:paraId="0425E8E8" w14:textId="77777777" w:rsidTr="002C6EC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560FD0B8" w14:textId="77777777" w:rsidR="00FB4088" w:rsidRPr="008A333E" w:rsidRDefault="00FB4088" w:rsidP="002C6EC0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37C6FFE8" w14:textId="77777777" w:rsidR="00FB4088" w:rsidRPr="008A333E" w:rsidRDefault="00FB4088" w:rsidP="002C6EC0">
            <w:pPr>
              <w:autoSpaceDE w:val="0"/>
              <w:ind w:left="-98" w:right="-11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Carga</w:t>
            </w:r>
          </w:p>
          <w:p w14:paraId="685431AF" w14:textId="77777777" w:rsidR="00FB4088" w:rsidRPr="008A333E" w:rsidRDefault="00FB4088" w:rsidP="002C6EC0">
            <w:pPr>
              <w:autoSpaceDE w:val="0"/>
              <w:ind w:left="-98" w:right="-11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Horária</w:t>
            </w:r>
          </w:p>
          <w:p w14:paraId="0102EE94" w14:textId="77777777" w:rsidR="00FB4088" w:rsidRPr="008A333E" w:rsidRDefault="00FB4088" w:rsidP="002C6EC0">
            <w:pPr>
              <w:autoSpaceDE w:val="0"/>
              <w:ind w:left="-98" w:right="-111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Semanal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68875BBC" w14:textId="77777777" w:rsidR="00FB4088" w:rsidRPr="008A333E" w:rsidRDefault="00FB4088" w:rsidP="002C6EC0">
            <w:pPr>
              <w:autoSpaceDE w:val="0"/>
              <w:ind w:lef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Vagas Ampla</w:t>
            </w:r>
          </w:p>
          <w:p w14:paraId="2BD72F70" w14:textId="77777777" w:rsidR="00FB4088" w:rsidRPr="008A333E" w:rsidRDefault="00FB4088" w:rsidP="002C6EC0">
            <w:pPr>
              <w:autoSpaceDE w:val="0"/>
              <w:ind w:lef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Concorrência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7943AF74" w14:textId="77777777" w:rsidR="00FB4088" w:rsidRPr="008A333E" w:rsidRDefault="00FB4088" w:rsidP="002C6EC0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Vagas</w:t>
            </w:r>
          </w:p>
          <w:p w14:paraId="34AEF831" w14:textId="77777777" w:rsidR="00FB4088" w:rsidRPr="008A333E" w:rsidRDefault="00FB4088" w:rsidP="002C6EC0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PcD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37743DCD" w14:textId="77777777" w:rsidR="00FB4088" w:rsidRPr="008A333E" w:rsidRDefault="00FB4088" w:rsidP="002C6EC0">
            <w:pPr>
              <w:autoSpaceDE w:val="0"/>
              <w:ind w:left="-176" w:righ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Remuneração</w:t>
            </w:r>
          </w:p>
          <w:p w14:paraId="0173BEB0" w14:textId="77777777" w:rsidR="00FB4088" w:rsidRPr="008A333E" w:rsidRDefault="00FB4088" w:rsidP="002C6EC0">
            <w:pPr>
              <w:autoSpaceDE w:val="0"/>
              <w:ind w:left="-176" w:righ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Inicial Bruta</w:t>
            </w:r>
          </w:p>
          <w:p w14:paraId="506717EA" w14:textId="77777777" w:rsidR="00FB4088" w:rsidRPr="008A333E" w:rsidRDefault="00FB4088" w:rsidP="002C6EC0">
            <w:pPr>
              <w:autoSpaceDE w:val="0"/>
              <w:ind w:left="-176" w:right="-108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R$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14:paraId="1E0D4BC5" w14:textId="77777777" w:rsidR="00FB4088" w:rsidRPr="008A333E" w:rsidRDefault="00FB4088" w:rsidP="002C6EC0">
            <w:pPr>
              <w:autoSpaceDE w:val="0"/>
              <w:ind w:left="-250" w:right="-249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Taxa de</w:t>
            </w:r>
          </w:p>
          <w:p w14:paraId="7F2088BF" w14:textId="77777777" w:rsidR="00FB4088" w:rsidRPr="008A333E" w:rsidRDefault="00FB4088" w:rsidP="002C6EC0">
            <w:pPr>
              <w:autoSpaceDE w:val="0"/>
              <w:ind w:left="-250" w:right="-249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Inscrição</w:t>
            </w:r>
          </w:p>
          <w:p w14:paraId="1E2B12D5" w14:textId="77777777" w:rsidR="00FB4088" w:rsidRPr="008A333E" w:rsidRDefault="00FB4088" w:rsidP="002C6EC0">
            <w:pPr>
              <w:autoSpaceDE w:val="0"/>
              <w:ind w:left="-250" w:right="-249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R$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57E2A33" w14:textId="77777777" w:rsidR="00FB4088" w:rsidRPr="008A333E" w:rsidRDefault="00FB4088" w:rsidP="002C6EC0">
            <w:pPr>
              <w:autoSpaceDE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Requisitos básicos</w:t>
            </w:r>
          </w:p>
        </w:tc>
      </w:tr>
      <w:tr w:rsidR="00FB4088" w:rsidRPr="008A333E" w14:paraId="2317B02B" w14:textId="77777777" w:rsidTr="002C6EC0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4C1DB" w14:textId="77777777" w:rsidR="00FB4088" w:rsidRPr="008A333E" w:rsidRDefault="00FB4088" w:rsidP="002C6EC0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bCs/>
                <w:sz w:val="16"/>
                <w:szCs w:val="16"/>
              </w:rPr>
              <w:t>AGENTE DE COMBATE ÀS ENDEMIAS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DC387" w14:textId="77777777" w:rsidR="00FB4088" w:rsidRPr="008A333E" w:rsidRDefault="00FB4088" w:rsidP="002C6E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sz w:val="16"/>
                <w:szCs w:val="16"/>
              </w:rPr>
              <w:t>40 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2EB22" w14:textId="77777777" w:rsidR="00FB4088" w:rsidRPr="008A333E" w:rsidRDefault="00FB4088" w:rsidP="002C6EC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sz w:val="16"/>
                <w:szCs w:val="16"/>
              </w:rPr>
              <w:t>01 + CR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35011" w14:textId="77777777" w:rsidR="00FB4088" w:rsidRPr="008A333E" w:rsidRDefault="00FB4088" w:rsidP="002C6E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3786B" w14:textId="77777777" w:rsidR="00FB4088" w:rsidRPr="008A333E" w:rsidRDefault="00FB4088" w:rsidP="002C6EC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sz w:val="16"/>
                <w:szCs w:val="16"/>
              </w:rPr>
              <w:t>1.514,43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F44FD" w14:textId="77777777" w:rsidR="00FB4088" w:rsidRPr="00FB4088" w:rsidRDefault="00FB4088" w:rsidP="00FB408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FB408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R$ 50,00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66684" w14:textId="77777777" w:rsidR="00FB4088" w:rsidRPr="008A333E" w:rsidRDefault="00FB4088" w:rsidP="002C6E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333E">
              <w:rPr>
                <w:rFonts w:asciiTheme="minorHAnsi" w:hAnsiTheme="minorHAnsi" w:cstheme="minorHAnsi"/>
                <w:sz w:val="16"/>
                <w:szCs w:val="16"/>
              </w:rPr>
              <w:t>Ensino médio completo.</w:t>
            </w:r>
          </w:p>
        </w:tc>
      </w:tr>
    </w:tbl>
    <w:p w14:paraId="5ECE2FC5" w14:textId="77777777" w:rsidR="00FB4088" w:rsidRDefault="00FB4088" w:rsidP="00FB4088">
      <w:pPr>
        <w:autoSpaceDE w:val="0"/>
        <w:jc w:val="both"/>
        <w:rPr>
          <w:rFonts w:asciiTheme="minorHAnsi" w:hAnsiTheme="minorHAnsi" w:cstheme="minorHAnsi"/>
        </w:rPr>
      </w:pPr>
    </w:p>
    <w:p w14:paraId="270B83B7" w14:textId="77777777" w:rsidR="00FB4088" w:rsidRDefault="00FB4088" w:rsidP="303BC100">
      <w:pPr>
        <w:autoSpaceDE w:val="0"/>
        <w:jc w:val="both"/>
        <w:rPr>
          <w:rFonts w:asciiTheme="minorHAnsi" w:hAnsiTheme="minorHAnsi" w:cstheme="minorHAnsi"/>
        </w:rPr>
      </w:pPr>
    </w:p>
    <w:p w14:paraId="7FC8D393" w14:textId="77777777" w:rsidR="00FB4088" w:rsidRDefault="00FB4088" w:rsidP="303BC100">
      <w:pPr>
        <w:autoSpaceDE w:val="0"/>
        <w:jc w:val="both"/>
        <w:rPr>
          <w:rFonts w:asciiTheme="minorHAnsi" w:hAnsiTheme="minorHAnsi" w:cstheme="minorHAnsi"/>
        </w:rPr>
      </w:pPr>
    </w:p>
    <w:p w14:paraId="5669B546" w14:textId="77777777" w:rsidR="00FB4088" w:rsidRPr="00FB4088" w:rsidRDefault="00FB4088" w:rsidP="00FB4088">
      <w:pPr>
        <w:autoSpaceDE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4088">
        <w:rPr>
          <w:rFonts w:asciiTheme="minorHAnsi" w:hAnsiTheme="minorHAnsi" w:cstheme="minorHAnsi"/>
          <w:b/>
          <w:sz w:val="24"/>
          <w:szCs w:val="24"/>
        </w:rPr>
        <w:t>ONDE SE LÊ:</w:t>
      </w:r>
    </w:p>
    <w:p w14:paraId="305C1679" w14:textId="77777777" w:rsidR="00FB4088" w:rsidRPr="008A333E" w:rsidRDefault="00FB4088" w:rsidP="00FB4088">
      <w:pPr>
        <w:ind w:left="484" w:hanging="484"/>
        <w:jc w:val="both"/>
        <w:rPr>
          <w:rFonts w:asciiTheme="minorHAnsi" w:hAnsiTheme="minorHAnsi" w:cstheme="minorHAnsi"/>
          <w:shd w:val="clear" w:color="auto" w:fill="FFFF00"/>
        </w:rPr>
      </w:pPr>
      <w:r w:rsidRPr="008A333E">
        <w:rPr>
          <w:rFonts w:asciiTheme="minorHAnsi" w:hAnsiTheme="minorHAnsi" w:cstheme="minorHAnsi"/>
          <w:b/>
        </w:rPr>
        <w:t>8.3 DA SEGUNDA ETAPA - DA PROVA PRÁTICA</w:t>
      </w:r>
    </w:p>
    <w:p w14:paraId="57D6E3D7" w14:textId="77777777" w:rsidR="00FB4088" w:rsidRPr="008A333E" w:rsidRDefault="00FB4088" w:rsidP="00FB4088">
      <w:pPr>
        <w:jc w:val="both"/>
        <w:rPr>
          <w:rFonts w:asciiTheme="minorHAnsi" w:hAnsiTheme="minorHAnsi" w:cstheme="minorHAnsi"/>
          <w:shd w:val="clear" w:color="auto" w:fill="FFFFFF"/>
        </w:rPr>
      </w:pPr>
      <w:r w:rsidRPr="008A333E">
        <w:rPr>
          <w:rFonts w:asciiTheme="minorHAnsi" w:hAnsiTheme="minorHAnsi" w:cstheme="minorHAnsi"/>
          <w:shd w:val="clear" w:color="auto" w:fill="FFFFFF"/>
        </w:rPr>
        <w:t>8.3.1 A prova prática será aplicada aos cargos de Operador de Trator Agrícola, Operador de Rolo Compactador e Merendeira, no dia da prova escrita, devendo os candidatos comparecerem em frente a Prefeitura Municipal de Pinheiro Preto, SC, às 13 horas, para o deslocamento ao local da prova prática.</w:t>
      </w:r>
    </w:p>
    <w:p w14:paraId="69EF9EAC" w14:textId="77777777" w:rsidR="00FB4088" w:rsidRDefault="00FB4088" w:rsidP="00FB4088">
      <w:pPr>
        <w:autoSpaceDE w:val="0"/>
        <w:jc w:val="both"/>
        <w:rPr>
          <w:rFonts w:asciiTheme="minorHAnsi" w:hAnsiTheme="minorHAnsi" w:cstheme="minorHAnsi"/>
        </w:rPr>
      </w:pPr>
    </w:p>
    <w:p w14:paraId="28A71815" w14:textId="77777777" w:rsidR="00FB4088" w:rsidRDefault="00FB4088" w:rsidP="00FB4088">
      <w:pPr>
        <w:autoSpaceDE w:val="0"/>
        <w:jc w:val="both"/>
        <w:rPr>
          <w:rFonts w:asciiTheme="minorHAnsi" w:hAnsiTheme="minorHAnsi" w:cstheme="minorHAnsi"/>
        </w:rPr>
      </w:pPr>
    </w:p>
    <w:p w14:paraId="2D53B12D" w14:textId="77777777" w:rsidR="00FB4088" w:rsidRPr="00FB4088" w:rsidRDefault="00FB4088" w:rsidP="00FB4088">
      <w:pPr>
        <w:autoSpaceDE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4088">
        <w:rPr>
          <w:rFonts w:asciiTheme="minorHAnsi" w:hAnsiTheme="minorHAnsi" w:cstheme="minorHAnsi"/>
          <w:b/>
          <w:sz w:val="24"/>
          <w:szCs w:val="24"/>
        </w:rPr>
        <w:t>LEIA-SE:</w:t>
      </w:r>
    </w:p>
    <w:p w14:paraId="7EC0D320" w14:textId="77777777" w:rsidR="00FB4088" w:rsidRPr="008A333E" w:rsidRDefault="00FB4088" w:rsidP="00FB4088">
      <w:pPr>
        <w:ind w:left="484" w:hanging="484"/>
        <w:jc w:val="both"/>
        <w:rPr>
          <w:rFonts w:asciiTheme="minorHAnsi" w:hAnsiTheme="minorHAnsi" w:cstheme="minorHAnsi"/>
          <w:shd w:val="clear" w:color="auto" w:fill="FFFF00"/>
        </w:rPr>
      </w:pPr>
      <w:r w:rsidRPr="008A333E">
        <w:rPr>
          <w:rFonts w:asciiTheme="minorHAnsi" w:hAnsiTheme="minorHAnsi" w:cstheme="minorHAnsi"/>
          <w:b/>
        </w:rPr>
        <w:t>8.3 DA SEGUNDA ETAPA - DA PROVA PRÁTICA</w:t>
      </w:r>
    </w:p>
    <w:p w14:paraId="46707347" w14:textId="77777777" w:rsidR="00FB4088" w:rsidRPr="00FB4088" w:rsidRDefault="00FB4088" w:rsidP="00FB4088">
      <w:pPr>
        <w:jc w:val="both"/>
        <w:rPr>
          <w:rFonts w:asciiTheme="minorHAnsi" w:hAnsiTheme="minorHAnsi" w:cstheme="minorHAnsi"/>
          <w:color w:val="FF0000"/>
          <w:shd w:val="clear" w:color="auto" w:fill="FFFFFF"/>
        </w:rPr>
      </w:pPr>
      <w:r w:rsidRPr="008A333E">
        <w:rPr>
          <w:rFonts w:asciiTheme="minorHAnsi" w:hAnsiTheme="minorHAnsi" w:cstheme="minorHAnsi"/>
          <w:shd w:val="clear" w:color="auto" w:fill="FFFFFF"/>
        </w:rPr>
        <w:t xml:space="preserve">8.3.1 A prova prática será aplicada aos cargos de Operador de Trator Agrícola, Operador de Rolo Compactador e Merendeira, </w:t>
      </w:r>
      <w:r w:rsidRPr="00FB4088">
        <w:rPr>
          <w:rFonts w:asciiTheme="minorHAnsi" w:hAnsiTheme="minorHAnsi" w:cstheme="minorHAnsi"/>
          <w:color w:val="FF0000"/>
          <w:shd w:val="clear" w:color="auto" w:fill="FFFFFF"/>
        </w:rPr>
        <w:t>na data estipulada no Anexo III - Cronograma do Edital nº 01/2019.</w:t>
      </w:r>
    </w:p>
    <w:p w14:paraId="63033FFC" w14:textId="77777777" w:rsidR="00FB4088" w:rsidRDefault="00FB4088" w:rsidP="303BC100">
      <w:pPr>
        <w:autoSpaceDE w:val="0"/>
        <w:jc w:val="both"/>
        <w:rPr>
          <w:rFonts w:asciiTheme="minorHAnsi" w:hAnsiTheme="minorHAnsi" w:cstheme="minorHAnsi"/>
        </w:rPr>
      </w:pPr>
    </w:p>
    <w:p w14:paraId="0EBA948C" w14:textId="77777777" w:rsidR="00FB4088" w:rsidRDefault="00FB4088" w:rsidP="303BC100">
      <w:pPr>
        <w:autoSpaceDE w:val="0"/>
        <w:jc w:val="both"/>
        <w:rPr>
          <w:rFonts w:asciiTheme="minorHAnsi" w:hAnsiTheme="minorHAnsi" w:cstheme="minorHAnsi"/>
        </w:rPr>
      </w:pPr>
    </w:p>
    <w:p w14:paraId="26E164DA" w14:textId="77777777" w:rsidR="0015097B" w:rsidRPr="008A333E" w:rsidRDefault="0015097B" w:rsidP="0015097B">
      <w:pPr>
        <w:autoSpaceDE w:val="0"/>
        <w:jc w:val="both"/>
        <w:rPr>
          <w:rFonts w:asciiTheme="minorHAnsi" w:hAnsiTheme="minorHAnsi" w:cstheme="minorHAnsi"/>
        </w:rPr>
      </w:pPr>
      <w:r w:rsidRPr="008A333E">
        <w:rPr>
          <w:rFonts w:asciiTheme="minorHAnsi" w:hAnsiTheme="minorHAnsi" w:cstheme="minorHAnsi"/>
        </w:rPr>
        <w:t>Este Edital entra em vigor na data de sua publicação.</w:t>
      </w:r>
    </w:p>
    <w:p w14:paraId="2FE6B632" w14:textId="77777777" w:rsidR="0015097B" w:rsidRPr="008A333E" w:rsidRDefault="0015097B" w:rsidP="0015097B">
      <w:pPr>
        <w:autoSpaceDE w:val="0"/>
        <w:jc w:val="both"/>
        <w:rPr>
          <w:rFonts w:asciiTheme="minorHAnsi" w:hAnsiTheme="minorHAnsi" w:cstheme="minorHAnsi"/>
        </w:rPr>
      </w:pPr>
    </w:p>
    <w:p w14:paraId="40E85C14" w14:textId="4A50B302" w:rsidR="0015097B" w:rsidRPr="008A333E" w:rsidRDefault="00622D49" w:rsidP="0015097B">
      <w:pPr>
        <w:autoSpaceDE w:val="0"/>
        <w:jc w:val="center"/>
        <w:rPr>
          <w:rFonts w:asciiTheme="minorHAnsi" w:hAnsiTheme="minorHAnsi" w:cstheme="minorHAnsi"/>
        </w:rPr>
      </w:pPr>
      <w:r w:rsidRPr="008A333E">
        <w:rPr>
          <w:rFonts w:asciiTheme="minorHAnsi" w:hAnsiTheme="minorHAnsi" w:cstheme="minorHAnsi"/>
        </w:rPr>
        <w:t>Pinheiro Preto</w:t>
      </w:r>
      <w:r w:rsidR="0015097B" w:rsidRPr="008A333E">
        <w:rPr>
          <w:rFonts w:asciiTheme="minorHAnsi" w:hAnsiTheme="minorHAnsi" w:cstheme="minorHAnsi"/>
        </w:rPr>
        <w:t>/</w:t>
      </w:r>
      <w:r w:rsidR="008E63AB">
        <w:rPr>
          <w:rFonts w:asciiTheme="minorHAnsi" w:hAnsiTheme="minorHAnsi" w:cstheme="minorHAnsi"/>
        </w:rPr>
        <w:t>SC</w:t>
      </w:r>
      <w:bookmarkStart w:id="0" w:name="_GoBack"/>
      <w:bookmarkEnd w:id="0"/>
      <w:r w:rsidR="0015097B" w:rsidRPr="008A333E">
        <w:rPr>
          <w:rFonts w:asciiTheme="minorHAnsi" w:hAnsiTheme="minorHAnsi" w:cstheme="minorHAnsi"/>
        </w:rPr>
        <w:t xml:space="preserve">, </w:t>
      </w:r>
      <w:r w:rsidR="00AA7126" w:rsidRPr="008A333E">
        <w:rPr>
          <w:rFonts w:asciiTheme="minorHAnsi" w:hAnsiTheme="minorHAnsi" w:cstheme="minorHAnsi"/>
        </w:rPr>
        <w:t>24</w:t>
      </w:r>
      <w:r w:rsidR="0015097B" w:rsidRPr="008A333E">
        <w:rPr>
          <w:rFonts w:asciiTheme="minorHAnsi" w:hAnsiTheme="minorHAnsi" w:cstheme="minorHAnsi"/>
        </w:rPr>
        <w:t xml:space="preserve"> de ju</w:t>
      </w:r>
      <w:r w:rsidR="005A77CA" w:rsidRPr="008A333E">
        <w:rPr>
          <w:rFonts w:asciiTheme="minorHAnsi" w:hAnsiTheme="minorHAnsi" w:cstheme="minorHAnsi"/>
        </w:rPr>
        <w:t>l</w:t>
      </w:r>
      <w:r w:rsidR="0015097B" w:rsidRPr="008A333E">
        <w:rPr>
          <w:rFonts w:asciiTheme="minorHAnsi" w:hAnsiTheme="minorHAnsi" w:cstheme="minorHAnsi"/>
        </w:rPr>
        <w:t>ho de 2019.</w:t>
      </w:r>
    </w:p>
    <w:p w14:paraId="2D2142C9" w14:textId="77777777" w:rsidR="00234F1E" w:rsidRPr="008A333E" w:rsidRDefault="00234F1E" w:rsidP="0015097B">
      <w:pPr>
        <w:autoSpaceDE w:val="0"/>
        <w:jc w:val="center"/>
        <w:rPr>
          <w:rFonts w:asciiTheme="minorHAnsi" w:hAnsiTheme="minorHAnsi" w:cstheme="minorHAnsi"/>
        </w:rPr>
      </w:pPr>
    </w:p>
    <w:p w14:paraId="700BD27D" w14:textId="77777777" w:rsidR="007B1224" w:rsidRPr="008A333E" w:rsidRDefault="007B1224" w:rsidP="0015097B">
      <w:pPr>
        <w:autoSpaceDE w:val="0"/>
        <w:jc w:val="center"/>
        <w:rPr>
          <w:rFonts w:asciiTheme="minorHAnsi" w:hAnsiTheme="minorHAnsi" w:cstheme="minorHAnsi"/>
        </w:rPr>
      </w:pPr>
    </w:p>
    <w:p w14:paraId="1096EB77" w14:textId="77777777" w:rsidR="007B1224" w:rsidRPr="008A333E" w:rsidRDefault="007B1224" w:rsidP="0015097B">
      <w:pPr>
        <w:autoSpaceDE w:val="0"/>
        <w:jc w:val="center"/>
        <w:rPr>
          <w:rFonts w:asciiTheme="minorHAnsi" w:hAnsiTheme="minorHAnsi" w:cstheme="minorHAnsi"/>
        </w:rPr>
      </w:pPr>
    </w:p>
    <w:p w14:paraId="08D3F6FF" w14:textId="77777777" w:rsidR="00622D49" w:rsidRPr="008A333E" w:rsidRDefault="00622D49" w:rsidP="0015097B">
      <w:pPr>
        <w:autoSpaceDE w:val="0"/>
        <w:jc w:val="center"/>
        <w:rPr>
          <w:rFonts w:asciiTheme="minorHAnsi" w:hAnsiTheme="minorHAnsi" w:cstheme="minorHAnsi"/>
        </w:rPr>
      </w:pPr>
      <w:r w:rsidRPr="008A333E">
        <w:rPr>
          <w:rFonts w:asciiTheme="minorHAnsi" w:hAnsiTheme="minorHAnsi" w:cstheme="minorHAnsi"/>
        </w:rPr>
        <w:t>PEDRO RABUSKE</w:t>
      </w:r>
    </w:p>
    <w:p w14:paraId="46B7420B" w14:textId="77777777" w:rsidR="0015097B" w:rsidRPr="008A333E" w:rsidRDefault="0015097B" w:rsidP="0015097B">
      <w:pPr>
        <w:autoSpaceDE w:val="0"/>
        <w:jc w:val="center"/>
        <w:rPr>
          <w:rFonts w:asciiTheme="minorHAnsi" w:hAnsiTheme="minorHAnsi" w:cstheme="minorHAnsi"/>
        </w:rPr>
      </w:pPr>
      <w:r w:rsidRPr="008A333E">
        <w:rPr>
          <w:rFonts w:asciiTheme="minorHAnsi" w:hAnsiTheme="minorHAnsi" w:cstheme="minorHAnsi"/>
        </w:rPr>
        <w:t xml:space="preserve">Prefeito de </w:t>
      </w:r>
      <w:r w:rsidR="00AA7126" w:rsidRPr="008A333E">
        <w:rPr>
          <w:rFonts w:asciiTheme="minorHAnsi" w:hAnsiTheme="minorHAnsi" w:cstheme="minorHAnsi"/>
        </w:rPr>
        <w:t>Pinheiro Preto - SC</w:t>
      </w:r>
    </w:p>
    <w:p w14:paraId="7F6D7CAE" w14:textId="77777777" w:rsidR="0015097B" w:rsidRPr="008A333E" w:rsidRDefault="0015097B" w:rsidP="0015097B">
      <w:pPr>
        <w:autoSpaceDE w:val="0"/>
        <w:jc w:val="center"/>
        <w:rPr>
          <w:rFonts w:asciiTheme="minorHAnsi" w:hAnsiTheme="minorHAnsi" w:cstheme="minorHAnsi"/>
        </w:rPr>
      </w:pPr>
    </w:p>
    <w:p w14:paraId="26551380" w14:textId="77777777" w:rsidR="007B1224" w:rsidRPr="008A333E" w:rsidRDefault="007B1224" w:rsidP="0015097B">
      <w:pPr>
        <w:autoSpaceDE w:val="0"/>
        <w:jc w:val="center"/>
        <w:rPr>
          <w:rFonts w:asciiTheme="minorHAnsi" w:hAnsiTheme="minorHAnsi" w:cstheme="minorHAnsi"/>
        </w:rPr>
      </w:pPr>
    </w:p>
    <w:p w14:paraId="28D9EBBF" w14:textId="77777777" w:rsidR="009667A2" w:rsidRPr="008A333E" w:rsidRDefault="00381E44" w:rsidP="0015097B">
      <w:pPr>
        <w:autoSpaceDE w:val="0"/>
        <w:jc w:val="center"/>
        <w:rPr>
          <w:rFonts w:asciiTheme="minorHAnsi" w:hAnsiTheme="minorHAnsi" w:cstheme="minorHAnsi"/>
        </w:rPr>
      </w:pPr>
      <w:r w:rsidRPr="008A333E">
        <w:rPr>
          <w:rFonts w:asciiTheme="minorHAnsi" w:hAnsiTheme="minorHAnsi" w:cstheme="minorHAnsi"/>
        </w:rPr>
        <w:t>ANA  LAINE GRAHL</w:t>
      </w:r>
    </w:p>
    <w:p w14:paraId="4B35B47C" w14:textId="77777777" w:rsidR="0015097B" w:rsidRPr="008A333E" w:rsidRDefault="0015097B" w:rsidP="0015097B">
      <w:pPr>
        <w:autoSpaceDE w:val="0"/>
        <w:jc w:val="center"/>
        <w:rPr>
          <w:rFonts w:asciiTheme="minorHAnsi" w:hAnsiTheme="minorHAnsi" w:cstheme="minorHAnsi"/>
        </w:rPr>
      </w:pPr>
      <w:r w:rsidRPr="008A333E">
        <w:rPr>
          <w:rFonts w:asciiTheme="minorHAnsi" w:hAnsiTheme="minorHAnsi" w:cstheme="minorHAnsi"/>
        </w:rPr>
        <w:t>Presidente da Comissão Organizadora de Concursos</w:t>
      </w:r>
    </w:p>
    <w:p w14:paraId="6659D86E" w14:textId="77777777" w:rsidR="0015097B" w:rsidRPr="008A333E" w:rsidRDefault="0015097B" w:rsidP="0015097B">
      <w:pPr>
        <w:autoSpaceDE w:val="0"/>
        <w:jc w:val="center"/>
        <w:rPr>
          <w:rFonts w:asciiTheme="minorHAnsi" w:hAnsiTheme="minorHAnsi" w:cstheme="minorHAnsi"/>
        </w:rPr>
      </w:pPr>
      <w:r w:rsidRPr="008A333E">
        <w:rPr>
          <w:rFonts w:asciiTheme="minorHAnsi" w:hAnsiTheme="minorHAnsi" w:cstheme="minorHAnsi"/>
        </w:rPr>
        <w:t xml:space="preserve">Município de </w:t>
      </w:r>
      <w:r w:rsidR="00AA7126" w:rsidRPr="008A333E">
        <w:rPr>
          <w:rFonts w:asciiTheme="minorHAnsi" w:hAnsiTheme="minorHAnsi" w:cstheme="minorHAnsi"/>
        </w:rPr>
        <w:t>Pinheiro Preto - SC</w:t>
      </w:r>
    </w:p>
    <w:sectPr w:rsidR="0015097B" w:rsidRPr="008A333E" w:rsidSect="00622D49">
      <w:headerReference w:type="even" r:id="rId7"/>
      <w:headerReference w:type="default" r:id="rId8"/>
      <w:footerReference w:type="default" r:id="rId9"/>
      <w:pgSz w:w="11907" w:h="16840" w:code="9"/>
      <w:pgMar w:top="1985" w:right="720" w:bottom="993" w:left="1531" w:header="426" w:footer="4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B3D77" w14:textId="77777777" w:rsidR="00F776CB" w:rsidRDefault="00F776CB">
      <w:r>
        <w:separator/>
      </w:r>
    </w:p>
  </w:endnote>
  <w:endnote w:type="continuationSeparator" w:id="0">
    <w:p w14:paraId="450E83F8" w14:textId="77777777" w:rsidR="00F776CB" w:rsidRDefault="00F7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6952"/>
      <w:docPartObj>
        <w:docPartGallery w:val="Page Numbers (Bottom of Page)"/>
        <w:docPartUnique/>
      </w:docPartObj>
    </w:sdtPr>
    <w:sdtEndPr/>
    <w:sdtContent>
      <w:p w14:paraId="5F2C7EF4" w14:textId="77777777" w:rsidR="000C3286" w:rsidRDefault="00F776C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0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0F4D7A" w14:textId="77777777" w:rsidR="000C3286" w:rsidRPr="009E1E0B" w:rsidRDefault="000C3286" w:rsidP="00622D49">
    <w:pPr>
      <w:pStyle w:val="Rodap"/>
      <w:jc w:val="center"/>
    </w:pPr>
    <w:r>
      <w:t>Av. Marechal Costa e Silva, 111. Fone: (49) 35622000 89570-000 – Pinheiro Preto – 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B06D7" w14:textId="77777777" w:rsidR="00F776CB" w:rsidRDefault="00F776CB">
      <w:r>
        <w:separator/>
      </w:r>
    </w:p>
  </w:footnote>
  <w:footnote w:type="continuationSeparator" w:id="0">
    <w:p w14:paraId="579C2A3F" w14:textId="77777777" w:rsidR="00F776CB" w:rsidRDefault="00F7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C0811" w14:textId="77777777" w:rsidR="000C3286" w:rsidRDefault="007F601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C328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AE4061" w14:textId="77777777" w:rsidR="000C3286" w:rsidRDefault="000C328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579E9" w14:textId="77777777" w:rsidR="000C3286" w:rsidRPr="00622D49" w:rsidRDefault="000C3286" w:rsidP="00622D49">
    <w:pPr>
      <w:pStyle w:val="Cabealho"/>
    </w:pPr>
    <w:r>
      <w:rPr>
        <w:rFonts w:ascii="Arial" w:hAnsi="Arial"/>
        <w:b/>
        <w:i/>
        <w:noProof/>
        <w:sz w:val="22"/>
      </w:rPr>
      <w:drawing>
        <wp:inline distT="0" distB="0" distL="0" distR="0" wp14:anchorId="57178479" wp14:editId="3C41F3EB">
          <wp:extent cx="3435350" cy="83185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386E14B7"/>
    <w:multiLevelType w:val="hybridMultilevel"/>
    <w:tmpl w:val="A54CC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900B0"/>
    <w:multiLevelType w:val="hybridMultilevel"/>
    <w:tmpl w:val="3A2C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BF"/>
    <w:rsid w:val="0001562C"/>
    <w:rsid w:val="00034BC8"/>
    <w:rsid w:val="0006059E"/>
    <w:rsid w:val="00066E1F"/>
    <w:rsid w:val="000865A3"/>
    <w:rsid w:val="000A50B0"/>
    <w:rsid w:val="000A65DB"/>
    <w:rsid w:val="000B7C4D"/>
    <w:rsid w:val="000C19AC"/>
    <w:rsid w:val="000C3286"/>
    <w:rsid w:val="000E0E4A"/>
    <w:rsid w:val="000E4861"/>
    <w:rsid w:val="001122E6"/>
    <w:rsid w:val="0011374E"/>
    <w:rsid w:val="00125300"/>
    <w:rsid w:val="00127A6F"/>
    <w:rsid w:val="00133C60"/>
    <w:rsid w:val="00146BF7"/>
    <w:rsid w:val="00147EF0"/>
    <w:rsid w:val="0015097B"/>
    <w:rsid w:val="00156A93"/>
    <w:rsid w:val="001676F0"/>
    <w:rsid w:val="00170566"/>
    <w:rsid w:val="00171FF5"/>
    <w:rsid w:val="00174071"/>
    <w:rsid w:val="0017457A"/>
    <w:rsid w:val="0017639A"/>
    <w:rsid w:val="001A42C0"/>
    <w:rsid w:val="001D57C9"/>
    <w:rsid w:val="001E72C2"/>
    <w:rsid w:val="001E7FEE"/>
    <w:rsid w:val="001F546A"/>
    <w:rsid w:val="0020309D"/>
    <w:rsid w:val="00210AC4"/>
    <w:rsid w:val="00217D80"/>
    <w:rsid w:val="00220902"/>
    <w:rsid w:val="0022662F"/>
    <w:rsid w:val="0022752A"/>
    <w:rsid w:val="00234F1E"/>
    <w:rsid w:val="0027448F"/>
    <w:rsid w:val="002A1093"/>
    <w:rsid w:val="002A710C"/>
    <w:rsid w:val="002A711E"/>
    <w:rsid w:val="002C01FB"/>
    <w:rsid w:val="002C5E75"/>
    <w:rsid w:val="002E4FCF"/>
    <w:rsid w:val="002F04AF"/>
    <w:rsid w:val="002F6E77"/>
    <w:rsid w:val="003226E5"/>
    <w:rsid w:val="00334833"/>
    <w:rsid w:val="003449D7"/>
    <w:rsid w:val="00360804"/>
    <w:rsid w:val="00381E44"/>
    <w:rsid w:val="00386E2B"/>
    <w:rsid w:val="00387390"/>
    <w:rsid w:val="003929D5"/>
    <w:rsid w:val="0039722D"/>
    <w:rsid w:val="003A3BC2"/>
    <w:rsid w:val="003B4B4C"/>
    <w:rsid w:val="003B5AB2"/>
    <w:rsid w:val="003C73F6"/>
    <w:rsid w:val="003C7601"/>
    <w:rsid w:val="003D5D8E"/>
    <w:rsid w:val="003E22C3"/>
    <w:rsid w:val="003F0164"/>
    <w:rsid w:val="003F745B"/>
    <w:rsid w:val="004254E4"/>
    <w:rsid w:val="0046012D"/>
    <w:rsid w:val="00477B8C"/>
    <w:rsid w:val="00480B4F"/>
    <w:rsid w:val="0049243C"/>
    <w:rsid w:val="004A1231"/>
    <w:rsid w:val="004A4D0B"/>
    <w:rsid w:val="004B7E02"/>
    <w:rsid w:val="004C1D45"/>
    <w:rsid w:val="004F4D04"/>
    <w:rsid w:val="005172A1"/>
    <w:rsid w:val="00521601"/>
    <w:rsid w:val="005274E9"/>
    <w:rsid w:val="00534D6A"/>
    <w:rsid w:val="0053562C"/>
    <w:rsid w:val="00544A0A"/>
    <w:rsid w:val="00547B0F"/>
    <w:rsid w:val="005976AB"/>
    <w:rsid w:val="005A2BF3"/>
    <w:rsid w:val="005A77CA"/>
    <w:rsid w:val="005B46F5"/>
    <w:rsid w:val="005C0A3B"/>
    <w:rsid w:val="005D243A"/>
    <w:rsid w:val="005E4A36"/>
    <w:rsid w:val="005E51B8"/>
    <w:rsid w:val="005E7EE3"/>
    <w:rsid w:val="00616D04"/>
    <w:rsid w:val="00622D49"/>
    <w:rsid w:val="00623A83"/>
    <w:rsid w:val="00632D0D"/>
    <w:rsid w:val="006722B9"/>
    <w:rsid w:val="00674A67"/>
    <w:rsid w:val="00674B7C"/>
    <w:rsid w:val="00674EFB"/>
    <w:rsid w:val="006A1AE4"/>
    <w:rsid w:val="006A3C6C"/>
    <w:rsid w:val="006A5440"/>
    <w:rsid w:val="006C5FB9"/>
    <w:rsid w:val="006D395F"/>
    <w:rsid w:val="006E4712"/>
    <w:rsid w:val="006F05D9"/>
    <w:rsid w:val="007006AD"/>
    <w:rsid w:val="0070552C"/>
    <w:rsid w:val="00706446"/>
    <w:rsid w:val="007156BE"/>
    <w:rsid w:val="00730FF7"/>
    <w:rsid w:val="00731D6E"/>
    <w:rsid w:val="00733756"/>
    <w:rsid w:val="0073477F"/>
    <w:rsid w:val="00754310"/>
    <w:rsid w:val="00761FBD"/>
    <w:rsid w:val="0076494A"/>
    <w:rsid w:val="007701E7"/>
    <w:rsid w:val="007A2A38"/>
    <w:rsid w:val="007B1224"/>
    <w:rsid w:val="007B4CF4"/>
    <w:rsid w:val="007D7D03"/>
    <w:rsid w:val="007E4E76"/>
    <w:rsid w:val="007E588F"/>
    <w:rsid w:val="007F6014"/>
    <w:rsid w:val="0080399C"/>
    <w:rsid w:val="008216A9"/>
    <w:rsid w:val="00833799"/>
    <w:rsid w:val="00837A4B"/>
    <w:rsid w:val="00840EAD"/>
    <w:rsid w:val="008834B8"/>
    <w:rsid w:val="008878DE"/>
    <w:rsid w:val="008967F7"/>
    <w:rsid w:val="008A0FEB"/>
    <w:rsid w:val="008A333E"/>
    <w:rsid w:val="008A36B1"/>
    <w:rsid w:val="008A70F8"/>
    <w:rsid w:val="008B594D"/>
    <w:rsid w:val="008E63AB"/>
    <w:rsid w:val="00907C11"/>
    <w:rsid w:val="00911C7F"/>
    <w:rsid w:val="00921129"/>
    <w:rsid w:val="00930E95"/>
    <w:rsid w:val="00941562"/>
    <w:rsid w:val="00955858"/>
    <w:rsid w:val="0095659D"/>
    <w:rsid w:val="009658AE"/>
    <w:rsid w:val="009667A2"/>
    <w:rsid w:val="00972BB1"/>
    <w:rsid w:val="00973868"/>
    <w:rsid w:val="009809E0"/>
    <w:rsid w:val="009D356E"/>
    <w:rsid w:val="009E1E0B"/>
    <w:rsid w:val="009E4B39"/>
    <w:rsid w:val="009F1BFF"/>
    <w:rsid w:val="009F29D6"/>
    <w:rsid w:val="009F467D"/>
    <w:rsid w:val="009F62ED"/>
    <w:rsid w:val="00A02D97"/>
    <w:rsid w:val="00A267E7"/>
    <w:rsid w:val="00A34894"/>
    <w:rsid w:val="00A60A8A"/>
    <w:rsid w:val="00A632B2"/>
    <w:rsid w:val="00A847A8"/>
    <w:rsid w:val="00A960D7"/>
    <w:rsid w:val="00AA491C"/>
    <w:rsid w:val="00AA4AB9"/>
    <w:rsid w:val="00AA7126"/>
    <w:rsid w:val="00AB242A"/>
    <w:rsid w:val="00AB3DFD"/>
    <w:rsid w:val="00AE0E8D"/>
    <w:rsid w:val="00B123D2"/>
    <w:rsid w:val="00B35214"/>
    <w:rsid w:val="00B42A11"/>
    <w:rsid w:val="00B612B5"/>
    <w:rsid w:val="00B930FC"/>
    <w:rsid w:val="00B97D8B"/>
    <w:rsid w:val="00BB1BF0"/>
    <w:rsid w:val="00BB54F5"/>
    <w:rsid w:val="00BB6DFB"/>
    <w:rsid w:val="00BE172C"/>
    <w:rsid w:val="00BF21A6"/>
    <w:rsid w:val="00C540BE"/>
    <w:rsid w:val="00C5774C"/>
    <w:rsid w:val="00C724AC"/>
    <w:rsid w:val="00C961B4"/>
    <w:rsid w:val="00CA31C1"/>
    <w:rsid w:val="00CA525C"/>
    <w:rsid w:val="00CB1F97"/>
    <w:rsid w:val="00CB3DB7"/>
    <w:rsid w:val="00CB5977"/>
    <w:rsid w:val="00CB7D98"/>
    <w:rsid w:val="00CC7F5E"/>
    <w:rsid w:val="00D03377"/>
    <w:rsid w:val="00D075CF"/>
    <w:rsid w:val="00D12C86"/>
    <w:rsid w:val="00D21814"/>
    <w:rsid w:val="00D36484"/>
    <w:rsid w:val="00D36DC0"/>
    <w:rsid w:val="00D46556"/>
    <w:rsid w:val="00D60F56"/>
    <w:rsid w:val="00D637CF"/>
    <w:rsid w:val="00D87419"/>
    <w:rsid w:val="00DB7222"/>
    <w:rsid w:val="00DC1076"/>
    <w:rsid w:val="00DC4760"/>
    <w:rsid w:val="00DD6F99"/>
    <w:rsid w:val="00DF16B4"/>
    <w:rsid w:val="00DF642F"/>
    <w:rsid w:val="00E227B9"/>
    <w:rsid w:val="00E325CB"/>
    <w:rsid w:val="00E425A5"/>
    <w:rsid w:val="00E55392"/>
    <w:rsid w:val="00E65B12"/>
    <w:rsid w:val="00E7690D"/>
    <w:rsid w:val="00E8136C"/>
    <w:rsid w:val="00E85678"/>
    <w:rsid w:val="00EA6673"/>
    <w:rsid w:val="00EB358B"/>
    <w:rsid w:val="00EC2285"/>
    <w:rsid w:val="00EE51BF"/>
    <w:rsid w:val="00EF7AB9"/>
    <w:rsid w:val="00F05C76"/>
    <w:rsid w:val="00F12CC6"/>
    <w:rsid w:val="00F161CD"/>
    <w:rsid w:val="00F241DE"/>
    <w:rsid w:val="00F36D88"/>
    <w:rsid w:val="00F44AC8"/>
    <w:rsid w:val="00F477CF"/>
    <w:rsid w:val="00F636AB"/>
    <w:rsid w:val="00F776CB"/>
    <w:rsid w:val="00FA0EF5"/>
    <w:rsid w:val="00FB12DB"/>
    <w:rsid w:val="00FB31D0"/>
    <w:rsid w:val="00FB4088"/>
    <w:rsid w:val="00FB6E60"/>
    <w:rsid w:val="00FC24D9"/>
    <w:rsid w:val="00FC511C"/>
    <w:rsid w:val="00FD01DF"/>
    <w:rsid w:val="00FD1E6F"/>
    <w:rsid w:val="00FE73B7"/>
    <w:rsid w:val="303BC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83008"/>
  <w15:docId w15:val="{EE4425C6-7CA5-44F0-B23B-2FED8435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097B"/>
    <w:pPr>
      <w:keepNext/>
      <w:tabs>
        <w:tab w:val="num" w:pos="0"/>
      </w:tabs>
      <w:suppressAutoHyphens/>
      <w:spacing w:line="360" w:lineRule="auto"/>
      <w:ind w:left="432" w:hanging="432"/>
      <w:jc w:val="both"/>
      <w:outlineLvl w:val="0"/>
    </w:pPr>
    <w:rPr>
      <w:b/>
      <w:sz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EE51BF"/>
    <w:pPr>
      <w:keepNext/>
      <w:spacing w:before="120"/>
      <w:ind w:firstLine="708"/>
      <w:jc w:val="center"/>
      <w:outlineLvl w:val="1"/>
    </w:pPr>
    <w:rPr>
      <w:b/>
      <w:i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E51BF"/>
    <w:rPr>
      <w:rFonts w:ascii="Times New Roman" w:eastAsia="Times New Roman" w:hAnsi="Times New Roman" w:cs="Times New Roman"/>
      <w:b/>
      <w:i/>
      <w:snapToGrid w:val="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E51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E51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E51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E51B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EE51BF"/>
  </w:style>
  <w:style w:type="table" w:styleId="Tabelacomgrade">
    <w:name w:val="Table Grid"/>
    <w:basedOn w:val="Tabelanormal"/>
    <w:uiPriority w:val="59"/>
    <w:rsid w:val="00EE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nhideWhenUsed/>
    <w:rsid w:val="00EE51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1B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15097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WW8Num2z0">
    <w:name w:val="WW8Num2z0"/>
    <w:rsid w:val="0015097B"/>
    <w:rPr>
      <w:rFonts w:ascii="Cambria" w:eastAsia="Calibri" w:hAnsi="Cambria" w:cs="Times New Roman"/>
      <w:b/>
    </w:rPr>
  </w:style>
  <w:style w:type="character" w:customStyle="1" w:styleId="Absatz-Standardschriftart">
    <w:name w:val="Absatz-Standardschriftart"/>
    <w:rsid w:val="0015097B"/>
  </w:style>
  <w:style w:type="character" w:customStyle="1" w:styleId="WW8Num1z0">
    <w:name w:val="WW8Num1z0"/>
    <w:rsid w:val="0015097B"/>
    <w:rPr>
      <w:rFonts w:ascii="Symbol" w:hAnsi="Symbol" w:cs="Symbol"/>
    </w:rPr>
  </w:style>
  <w:style w:type="character" w:customStyle="1" w:styleId="WW8Num3z0">
    <w:name w:val="WW8Num3z0"/>
    <w:rsid w:val="0015097B"/>
    <w:rPr>
      <w:rFonts w:ascii="Symbol" w:hAnsi="Symbol" w:cs="Symbol"/>
    </w:rPr>
  </w:style>
  <w:style w:type="character" w:customStyle="1" w:styleId="WW8Num3z1">
    <w:name w:val="WW8Num3z1"/>
    <w:rsid w:val="0015097B"/>
    <w:rPr>
      <w:rFonts w:ascii="Courier New" w:hAnsi="Courier New" w:cs="Courier New"/>
    </w:rPr>
  </w:style>
  <w:style w:type="character" w:customStyle="1" w:styleId="WW8Num3z2">
    <w:name w:val="WW8Num3z2"/>
    <w:rsid w:val="0015097B"/>
    <w:rPr>
      <w:rFonts w:ascii="Wingdings" w:hAnsi="Wingdings" w:cs="Wingdings"/>
    </w:rPr>
  </w:style>
  <w:style w:type="character" w:customStyle="1" w:styleId="WW8Num4z0">
    <w:name w:val="WW8Num4z0"/>
    <w:rsid w:val="0015097B"/>
    <w:rPr>
      <w:rFonts w:ascii="Cambria" w:eastAsia="Calibri" w:hAnsi="Cambria" w:cs="Times New Roman"/>
      <w:b/>
    </w:rPr>
  </w:style>
  <w:style w:type="character" w:customStyle="1" w:styleId="WW8Num5z0">
    <w:name w:val="WW8Num5z0"/>
    <w:rsid w:val="0015097B"/>
    <w:rPr>
      <w:b/>
    </w:rPr>
  </w:style>
  <w:style w:type="character" w:customStyle="1" w:styleId="Fontepargpadro1">
    <w:name w:val="Fonte parág. padrão1"/>
    <w:rsid w:val="0015097B"/>
  </w:style>
  <w:style w:type="character" w:styleId="Hyperlink">
    <w:name w:val="Hyperlink"/>
    <w:rsid w:val="0015097B"/>
    <w:rPr>
      <w:color w:val="0000FF"/>
      <w:u w:val="single"/>
    </w:rPr>
  </w:style>
  <w:style w:type="character" w:customStyle="1" w:styleId="CorpodetextoChar">
    <w:name w:val="Corpo de texto Char"/>
    <w:uiPriority w:val="99"/>
    <w:rsid w:val="0015097B"/>
    <w:rPr>
      <w:rFonts w:ascii="Roman 10cpi" w:hAnsi="Roman 10cpi" w:cs="Roman 10cpi"/>
      <w:sz w:val="24"/>
    </w:rPr>
  </w:style>
  <w:style w:type="character" w:customStyle="1" w:styleId="TtuloChar">
    <w:name w:val="Título Char"/>
    <w:link w:val="Ttulo"/>
    <w:rsid w:val="0015097B"/>
    <w:rPr>
      <w:sz w:val="24"/>
    </w:rPr>
  </w:style>
  <w:style w:type="character" w:customStyle="1" w:styleId="SubttuloChar">
    <w:name w:val="Subtítulo Char"/>
    <w:rsid w:val="0015097B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Fontepargpadro1"/>
    <w:rsid w:val="0015097B"/>
  </w:style>
  <w:style w:type="character" w:customStyle="1" w:styleId="apple-style-span">
    <w:name w:val="apple-style-span"/>
    <w:basedOn w:val="Fontepargpadro1"/>
    <w:rsid w:val="0015097B"/>
  </w:style>
  <w:style w:type="character" w:styleId="MquinadeescreverHTML">
    <w:name w:val="HTML Typewriter"/>
    <w:rsid w:val="0015097B"/>
    <w:rPr>
      <w:rFonts w:ascii="Courier New" w:eastAsia="Times New Roman" w:hAnsi="Courier New" w:cs="Courier New"/>
      <w:sz w:val="18"/>
      <w:szCs w:val="18"/>
    </w:rPr>
  </w:style>
  <w:style w:type="character" w:styleId="nfase">
    <w:name w:val="Emphasis"/>
    <w:qFormat/>
    <w:rsid w:val="0015097B"/>
    <w:rPr>
      <w:b/>
      <w:bCs/>
    </w:rPr>
  </w:style>
  <w:style w:type="character" w:customStyle="1" w:styleId="goohl2">
    <w:name w:val="goohl2"/>
    <w:basedOn w:val="Fontepargpadro1"/>
    <w:rsid w:val="0015097B"/>
  </w:style>
  <w:style w:type="paragraph" w:customStyle="1" w:styleId="Ttulo10">
    <w:name w:val="Título1"/>
    <w:basedOn w:val="Normal"/>
    <w:next w:val="Corpodetexto"/>
    <w:rsid w:val="0015097B"/>
    <w:pPr>
      <w:suppressAutoHyphens/>
      <w:jc w:val="center"/>
    </w:pPr>
    <w:rPr>
      <w:sz w:val="24"/>
      <w:lang w:eastAsia="zh-CN"/>
    </w:rPr>
  </w:style>
  <w:style w:type="paragraph" w:styleId="Corpodetexto">
    <w:name w:val="Body Text"/>
    <w:basedOn w:val="Normal"/>
    <w:link w:val="CorpodetextoChar1"/>
    <w:uiPriority w:val="99"/>
    <w:rsid w:val="0015097B"/>
    <w:pPr>
      <w:suppressAutoHyphens/>
      <w:jc w:val="both"/>
    </w:pPr>
    <w:rPr>
      <w:rFonts w:ascii="Roman 10cpi" w:hAnsi="Roman 10cpi" w:cs="Roman 10cpi"/>
      <w:sz w:val="24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15097B"/>
    <w:rPr>
      <w:rFonts w:ascii="Roman 10cpi" w:eastAsia="Times New Roman" w:hAnsi="Roman 10cpi" w:cs="Roman 10cpi"/>
      <w:sz w:val="24"/>
      <w:szCs w:val="20"/>
      <w:lang w:eastAsia="zh-CN"/>
    </w:rPr>
  </w:style>
  <w:style w:type="paragraph" w:styleId="Lista">
    <w:name w:val="List"/>
    <w:basedOn w:val="Corpodetexto"/>
    <w:rsid w:val="0015097B"/>
    <w:rPr>
      <w:rFonts w:cs="Lohit Hindi"/>
    </w:rPr>
  </w:style>
  <w:style w:type="paragraph" w:styleId="Legenda">
    <w:name w:val="caption"/>
    <w:basedOn w:val="Normal"/>
    <w:qFormat/>
    <w:rsid w:val="0015097B"/>
    <w:pPr>
      <w:suppressLineNumbers/>
      <w:suppressAutoHyphens/>
      <w:spacing w:before="120" w:after="120"/>
    </w:pPr>
    <w:rPr>
      <w:rFonts w:cs="Lohit Hindi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15097B"/>
    <w:pPr>
      <w:suppressLineNumbers/>
      <w:suppressAutoHyphens/>
    </w:pPr>
    <w:rPr>
      <w:rFonts w:cs="Lohit Hindi"/>
      <w:lang w:eastAsia="zh-CN"/>
    </w:rPr>
  </w:style>
  <w:style w:type="paragraph" w:customStyle="1" w:styleId="Corpodetexto21">
    <w:name w:val="Corpo de texto 21"/>
    <w:basedOn w:val="Normal"/>
    <w:rsid w:val="0015097B"/>
    <w:pPr>
      <w:suppressAutoHyphens/>
      <w:jc w:val="center"/>
    </w:pPr>
    <w:rPr>
      <w:sz w:val="36"/>
      <w:lang w:eastAsia="zh-CN"/>
    </w:rPr>
  </w:style>
  <w:style w:type="paragraph" w:styleId="NormalWeb">
    <w:name w:val="Normal (Web)"/>
    <w:basedOn w:val="Normal"/>
    <w:rsid w:val="0015097B"/>
    <w:pPr>
      <w:suppressAutoHyphens/>
      <w:spacing w:before="280" w:after="280"/>
    </w:pPr>
    <w:rPr>
      <w:color w:val="000000"/>
      <w:sz w:val="24"/>
      <w:szCs w:val="24"/>
      <w:lang w:eastAsia="zh-CN"/>
    </w:rPr>
  </w:style>
  <w:style w:type="paragraph" w:styleId="Subttulo">
    <w:name w:val="Subtitle"/>
    <w:basedOn w:val="Normal"/>
    <w:next w:val="Corpodetexto"/>
    <w:link w:val="SubttuloChar1"/>
    <w:qFormat/>
    <w:rsid w:val="0015097B"/>
    <w:pPr>
      <w:suppressAutoHyphens/>
      <w:spacing w:after="60"/>
      <w:jc w:val="center"/>
    </w:pPr>
    <w:rPr>
      <w:rFonts w:ascii="Arial" w:hAnsi="Arial" w:cs="Arial"/>
      <w:sz w:val="24"/>
      <w:szCs w:val="24"/>
      <w:lang w:eastAsia="zh-CN"/>
    </w:rPr>
  </w:style>
  <w:style w:type="character" w:customStyle="1" w:styleId="SubttuloChar1">
    <w:name w:val="Subtítulo Char1"/>
    <w:basedOn w:val="Fontepargpadro"/>
    <w:link w:val="Subttulo"/>
    <w:rsid w:val="0015097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ormal1">
    <w:name w:val="Normal1"/>
    <w:rsid w:val="001509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15097B"/>
    <w:pPr>
      <w:suppressAutoHyphens/>
    </w:pPr>
    <w:rPr>
      <w:lang w:eastAsia="zh-CN"/>
    </w:rPr>
  </w:style>
  <w:style w:type="paragraph" w:styleId="PargrafodaLista">
    <w:name w:val="List Paragraph"/>
    <w:basedOn w:val="Normal"/>
    <w:qFormat/>
    <w:rsid w:val="0015097B"/>
    <w:pPr>
      <w:suppressAutoHyphens/>
      <w:ind w:left="720"/>
    </w:pPr>
    <w:rPr>
      <w:lang w:eastAsia="zh-CN"/>
    </w:rPr>
  </w:style>
  <w:style w:type="paragraph" w:styleId="SemEspaamento">
    <w:name w:val="No Spacing"/>
    <w:qFormat/>
    <w:rsid w:val="0015097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rpodetexto22">
    <w:name w:val="Corpo de texto 22"/>
    <w:basedOn w:val="Normal"/>
    <w:rsid w:val="0015097B"/>
    <w:pPr>
      <w:widowControl w:val="0"/>
      <w:suppressAutoHyphens/>
      <w:overflowPunct w:val="0"/>
      <w:autoSpaceDE w:val="0"/>
      <w:spacing w:line="300" w:lineRule="auto"/>
      <w:ind w:left="1118" w:hanging="621"/>
      <w:jc w:val="both"/>
      <w:textAlignment w:val="baseline"/>
    </w:pPr>
    <w:rPr>
      <w:sz w:val="22"/>
      <w:lang w:eastAsia="zh-CN"/>
    </w:rPr>
  </w:style>
  <w:style w:type="paragraph" w:customStyle="1" w:styleId="Contedodatabela">
    <w:name w:val="Conteúdo da tabela"/>
    <w:basedOn w:val="Normal"/>
    <w:rsid w:val="0015097B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atabela"/>
    <w:rsid w:val="0015097B"/>
    <w:pPr>
      <w:jc w:val="center"/>
    </w:pPr>
    <w:rPr>
      <w:b/>
      <w:bCs/>
    </w:rPr>
  </w:style>
  <w:style w:type="paragraph" w:customStyle="1" w:styleId="ParagraphStyle">
    <w:name w:val="Paragraph Style"/>
    <w:rsid w:val="00150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150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15097B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15097B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HiperlinkVisitado">
    <w:name w:val="FollowedHyperlink"/>
    <w:uiPriority w:val="99"/>
    <w:semiHidden/>
    <w:unhideWhenUsed/>
    <w:rsid w:val="0015097B"/>
    <w:rPr>
      <w:color w:val="800080"/>
      <w:u w:val="single"/>
    </w:rPr>
  </w:style>
  <w:style w:type="character" w:customStyle="1" w:styleId="CabealhoChar1">
    <w:name w:val="Cabeçalho Char1"/>
    <w:basedOn w:val="Fontepargpadro"/>
    <w:uiPriority w:val="99"/>
    <w:locked/>
    <w:rsid w:val="0015097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Plataforma Computadores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Admin PPreto</cp:lastModifiedBy>
  <cp:revision>2</cp:revision>
  <cp:lastPrinted>2019-07-23T15:55:00Z</cp:lastPrinted>
  <dcterms:created xsi:type="dcterms:W3CDTF">2019-07-24T19:06:00Z</dcterms:created>
  <dcterms:modified xsi:type="dcterms:W3CDTF">2019-07-24T19:06:00Z</dcterms:modified>
</cp:coreProperties>
</file>